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5996"/>
      </w:tblGrid>
      <w:tr w:rsidR="00CC213B" w14:paraId="27CB1B3C" w14:textId="77777777" w:rsidTr="00D6007F">
        <w:trPr>
          <w:trHeight w:val="927"/>
        </w:trPr>
        <w:tc>
          <w:tcPr>
            <w:tcW w:w="3085" w:type="dxa"/>
          </w:tcPr>
          <w:p w14:paraId="4216B456" w14:textId="23FF6937" w:rsidR="00CC213B" w:rsidRDefault="00545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Map Ref. </w:t>
            </w:r>
            <w:r w:rsidR="00D6007F">
              <w:rPr>
                <w:rFonts w:ascii="Arial" w:hAnsi="Arial" w:cs="Arial"/>
              </w:rPr>
              <w:t>G19 and F19</w:t>
            </w:r>
          </w:p>
          <w:p w14:paraId="7C111D1B" w14:textId="57C51A3E" w:rsidR="00545967" w:rsidRPr="00D6007F" w:rsidRDefault="00D6007F">
            <w:pPr>
              <w:rPr>
                <w:rFonts w:ascii="Arial" w:hAnsi="Arial" w:cs="Arial"/>
              </w:rPr>
            </w:pPr>
            <w:r w:rsidRPr="00D6007F">
              <w:rPr>
                <w:rFonts w:ascii="Arial" w:hAnsi="Arial" w:cs="Arial"/>
              </w:rPr>
              <w:t>Merthyr Road Tredegar</w:t>
            </w:r>
          </w:p>
        </w:tc>
        <w:tc>
          <w:tcPr>
            <w:tcW w:w="6157" w:type="dxa"/>
          </w:tcPr>
          <w:p w14:paraId="37969B28" w14:textId="2FFBC607" w:rsidR="00D5324A" w:rsidRPr="00D6007F" w:rsidRDefault="00545967">
            <w:r w:rsidRPr="00D6007F">
              <w:rPr>
                <w:rFonts w:ascii="Arial" w:hAnsi="Arial" w:cs="Arial"/>
              </w:rPr>
              <w:t>To amend the on-street parking traffic orders</w:t>
            </w:r>
            <w:r w:rsidR="00B61ED0" w:rsidRPr="00D6007F">
              <w:rPr>
                <w:rFonts w:ascii="Arial" w:hAnsi="Arial" w:cs="Arial"/>
              </w:rPr>
              <w:t xml:space="preserve">, introducing </w:t>
            </w:r>
            <w:r w:rsidR="00D6007F" w:rsidRPr="00D6007F">
              <w:rPr>
                <w:rFonts w:ascii="Arial" w:hAnsi="Arial" w:cs="Arial"/>
              </w:rPr>
              <w:t>Prohibition of Waiting to prevent obstructive and dangerous</w:t>
            </w:r>
            <w:r w:rsidR="00D6007F">
              <w:rPr>
                <w:rFonts w:ascii="Arial" w:hAnsi="Arial" w:cs="Arial"/>
              </w:rPr>
              <w:t xml:space="preserve"> parking.</w:t>
            </w:r>
          </w:p>
        </w:tc>
      </w:tr>
    </w:tbl>
    <w:p w14:paraId="35E08E23" w14:textId="77777777" w:rsidR="002623D8" w:rsidRDefault="002623D8"/>
    <w:sectPr w:rsidR="002623D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6483D" w14:textId="77777777" w:rsidR="00994F4A" w:rsidRDefault="00994F4A" w:rsidP="00994F4A">
      <w:pPr>
        <w:spacing w:after="0" w:line="240" w:lineRule="auto"/>
      </w:pPr>
      <w:r>
        <w:separator/>
      </w:r>
    </w:p>
  </w:endnote>
  <w:endnote w:type="continuationSeparator" w:id="0">
    <w:p w14:paraId="395DAB42" w14:textId="77777777" w:rsidR="00994F4A" w:rsidRDefault="00994F4A" w:rsidP="00994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9779C" w14:textId="77777777" w:rsidR="00994F4A" w:rsidRDefault="00994F4A" w:rsidP="00994F4A">
      <w:pPr>
        <w:spacing w:after="0" w:line="240" w:lineRule="auto"/>
      </w:pPr>
      <w:r>
        <w:separator/>
      </w:r>
    </w:p>
  </w:footnote>
  <w:footnote w:type="continuationSeparator" w:id="0">
    <w:p w14:paraId="7634EC1C" w14:textId="77777777" w:rsidR="00994F4A" w:rsidRDefault="00994F4A" w:rsidP="00994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9DA0" w14:textId="77777777" w:rsidR="00994F4A" w:rsidRDefault="00994F4A">
    <w:pPr>
      <w:pStyle w:val="Header"/>
      <w:rPr>
        <w:rFonts w:ascii="Arial" w:hAnsi="Arial" w:cs="Arial"/>
      </w:rPr>
    </w:pPr>
    <w:r w:rsidRPr="00994F4A">
      <w:rPr>
        <w:rFonts w:ascii="Arial" w:hAnsi="Arial" w:cs="Arial"/>
      </w:rPr>
      <w:t xml:space="preserve">Blaenau Gwent </w:t>
    </w:r>
    <w:r>
      <w:rPr>
        <w:rFonts w:ascii="Arial" w:hAnsi="Arial" w:cs="Arial"/>
      </w:rPr>
      <w:t>County Borough Council</w:t>
    </w:r>
  </w:p>
  <w:p w14:paraId="3669B8C6" w14:textId="77777777" w:rsidR="0098248F" w:rsidRDefault="0098248F">
    <w:pPr>
      <w:pStyle w:val="Header"/>
      <w:rPr>
        <w:rFonts w:ascii="Arial" w:hAnsi="Arial" w:cs="Arial"/>
      </w:rPr>
    </w:pPr>
    <w:r>
      <w:rPr>
        <w:rFonts w:ascii="Arial" w:hAnsi="Arial" w:cs="Arial"/>
      </w:rPr>
      <w:t>Road and Traffic Regulation Act 1984</w:t>
    </w:r>
  </w:p>
  <w:p w14:paraId="10E25FDF" w14:textId="77777777" w:rsidR="0098248F" w:rsidRDefault="0098248F">
    <w:pPr>
      <w:pStyle w:val="Header"/>
      <w:rPr>
        <w:rFonts w:ascii="Arial" w:hAnsi="Arial" w:cs="Arial"/>
      </w:rPr>
    </w:pPr>
    <w:r>
      <w:rPr>
        <w:rFonts w:ascii="Arial" w:hAnsi="Arial" w:cs="Arial"/>
      </w:rPr>
      <w:t>Traffic Order Amendments</w:t>
    </w:r>
  </w:p>
  <w:p w14:paraId="57849C9E" w14:textId="77777777" w:rsidR="00994F4A" w:rsidRDefault="00994F4A">
    <w:pPr>
      <w:pStyle w:val="Header"/>
      <w:rPr>
        <w:rFonts w:ascii="Arial" w:hAnsi="Arial" w:cs="Arial"/>
      </w:rPr>
    </w:pPr>
    <w:r>
      <w:rPr>
        <w:rFonts w:ascii="Arial" w:hAnsi="Arial" w:cs="Arial"/>
      </w:rPr>
      <w:t>Statement of Reasons</w:t>
    </w:r>
  </w:p>
  <w:p w14:paraId="1579327E" w14:textId="77777777" w:rsidR="00994F4A" w:rsidRDefault="00994F4A">
    <w:pPr>
      <w:pStyle w:val="Header"/>
      <w:rPr>
        <w:rFonts w:ascii="Arial" w:hAnsi="Arial" w:cs="Arial"/>
      </w:rPr>
    </w:pPr>
  </w:p>
  <w:p w14:paraId="6592BE20" w14:textId="1CA0F9DB" w:rsidR="00994F4A" w:rsidRDefault="00974764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Schedule </w:t>
    </w:r>
    <w:r w:rsidR="004F3251">
      <w:rPr>
        <w:rFonts w:ascii="Arial" w:hAnsi="Arial" w:cs="Arial"/>
      </w:rPr>
      <w:t>1</w:t>
    </w:r>
  </w:p>
  <w:p w14:paraId="4994ADDD" w14:textId="77777777" w:rsidR="00994F4A" w:rsidRPr="00994F4A" w:rsidRDefault="00994F4A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13B"/>
    <w:rsid w:val="002623D8"/>
    <w:rsid w:val="004F3251"/>
    <w:rsid w:val="00545967"/>
    <w:rsid w:val="00717653"/>
    <w:rsid w:val="007263F4"/>
    <w:rsid w:val="007B24FC"/>
    <w:rsid w:val="00974764"/>
    <w:rsid w:val="0098248F"/>
    <w:rsid w:val="00994F4A"/>
    <w:rsid w:val="00B61ED0"/>
    <w:rsid w:val="00CC213B"/>
    <w:rsid w:val="00D5324A"/>
    <w:rsid w:val="00D6007F"/>
    <w:rsid w:val="00DC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17A9"/>
  <w15:docId w15:val="{140F1B72-FE0E-4DBD-9F77-05E54EE0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4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F4A"/>
  </w:style>
  <w:style w:type="paragraph" w:styleId="Footer">
    <w:name w:val="footer"/>
    <w:basedOn w:val="Normal"/>
    <w:link w:val="FooterChar"/>
    <w:uiPriority w:val="99"/>
    <w:unhideWhenUsed/>
    <w:rsid w:val="00994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Cole - Environment</dc:creator>
  <cp:lastModifiedBy>Cole, Ian</cp:lastModifiedBy>
  <cp:revision>3</cp:revision>
  <dcterms:created xsi:type="dcterms:W3CDTF">2023-12-14T15:59:00Z</dcterms:created>
  <dcterms:modified xsi:type="dcterms:W3CDTF">2023-12-19T15:48:00Z</dcterms:modified>
</cp:coreProperties>
</file>