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1C17" w:rsidRPr="002A6242" w:rsidRDefault="0089472A" w:rsidP="00C24621">
      <w:pPr>
        <w:jc w:val="center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w:drawing>
          <wp:inline distT="0" distB="0" distL="0" distR="0" wp14:anchorId="48BC8E96" wp14:editId="70BC9E66">
            <wp:extent cx="1990725" cy="889158"/>
            <wp:effectExtent l="0" t="0" r="0" b="6350"/>
            <wp:docPr id="258611272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611272" name="Picture 1" descr="A close-up of a sig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580" cy="892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70B" w:rsidRPr="00C7270B" w:rsidRDefault="00C7270B" w:rsidP="00C7270B">
      <w:pPr>
        <w:jc w:val="left"/>
        <w:rPr>
          <w:rFonts w:ascii="Segoe UI" w:hAnsi="Segoe UI" w:cs="Segoe UI"/>
          <w:sz w:val="21"/>
          <w:szCs w:val="21"/>
        </w:rPr>
      </w:pPr>
    </w:p>
    <w:p w:rsidR="00961C17" w:rsidRPr="00CE21F5" w:rsidRDefault="00203BF6" w:rsidP="00961C1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  <w:lang w:val="cy-GB"/>
        </w:rPr>
        <w:t>Archwiliad Sicrwydd</w:t>
      </w:r>
      <w:r w:rsidR="00C7270B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  <w:r w:rsidR="00961C17" w:rsidRPr="00CE21F5">
        <w:rPr>
          <w:rFonts w:ascii="Arial" w:hAnsi="Arial" w:cs="Arial"/>
          <w:b/>
          <w:bCs/>
          <w:sz w:val="32"/>
          <w:szCs w:val="32"/>
          <w:lang w:val="cy-GB"/>
        </w:rPr>
        <w:t>gan AG</w:t>
      </w:r>
      <w:r w:rsidR="003D54AE" w:rsidRPr="00CE21F5">
        <w:rPr>
          <w:rFonts w:ascii="Arial" w:hAnsi="Arial" w:cs="Arial"/>
          <w:b/>
          <w:bCs/>
          <w:sz w:val="32"/>
          <w:szCs w:val="32"/>
          <w:lang w:val="cy-GB"/>
        </w:rPr>
        <w:t>C</w:t>
      </w:r>
      <w:r w:rsidR="0089472A">
        <w:rPr>
          <w:rFonts w:ascii="Arial" w:hAnsi="Arial" w:cs="Arial"/>
          <w:b/>
          <w:bCs/>
          <w:sz w:val="32"/>
          <w:szCs w:val="32"/>
          <w:lang w:val="cy-GB"/>
        </w:rPr>
        <w:t xml:space="preserve"> </w:t>
      </w:r>
    </w:p>
    <w:p w:rsidR="00961C17" w:rsidRPr="00CE21F5" w:rsidRDefault="00961C17" w:rsidP="00961C17">
      <w:pPr>
        <w:jc w:val="center"/>
        <w:rPr>
          <w:rFonts w:ascii="Arial" w:hAnsi="Arial" w:cs="Arial"/>
          <w:b/>
          <w:sz w:val="32"/>
          <w:szCs w:val="32"/>
        </w:rPr>
      </w:pPr>
    </w:p>
    <w:p w:rsidR="00961C17" w:rsidRPr="00CE21F5" w:rsidRDefault="003D54AE" w:rsidP="00961C17">
      <w:pPr>
        <w:jc w:val="center"/>
        <w:rPr>
          <w:rFonts w:ascii="Arial" w:hAnsi="Arial" w:cs="Arial"/>
          <w:b/>
          <w:sz w:val="32"/>
          <w:szCs w:val="32"/>
        </w:rPr>
      </w:pPr>
      <w:r w:rsidRPr="00CE21F5">
        <w:rPr>
          <w:rFonts w:ascii="Arial" w:hAnsi="Arial" w:cs="Arial"/>
          <w:b/>
          <w:bCs/>
          <w:sz w:val="32"/>
          <w:szCs w:val="32"/>
          <w:lang w:val="cy-GB"/>
        </w:rPr>
        <w:t xml:space="preserve">Allwch chi ein helpu ni gyda'n </w:t>
      </w:r>
      <w:r w:rsidR="0089472A">
        <w:rPr>
          <w:rFonts w:ascii="Arial" w:hAnsi="Arial" w:cs="Arial"/>
          <w:b/>
          <w:bCs/>
          <w:sz w:val="32"/>
          <w:szCs w:val="32"/>
          <w:lang w:val="cy-GB"/>
        </w:rPr>
        <w:t>gwaith</w:t>
      </w:r>
      <w:r w:rsidRPr="00CE21F5">
        <w:rPr>
          <w:rFonts w:ascii="Arial" w:hAnsi="Arial" w:cs="Arial"/>
          <w:b/>
          <w:bCs/>
          <w:sz w:val="32"/>
          <w:szCs w:val="32"/>
          <w:lang w:val="cy-GB"/>
        </w:rPr>
        <w:t>?</w:t>
      </w:r>
    </w:p>
    <w:p w:rsidR="00961C17" w:rsidRDefault="00D819ED" w:rsidP="00961C17">
      <w:pPr>
        <w:jc w:val="center"/>
        <w:rPr>
          <w:rFonts w:ascii="Comic Sans MS" w:hAnsi="Comic Sans MS" w:cs="Arial"/>
          <w:b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3E747D3" wp14:editId="296CB0F1">
                <wp:simplePos x="0" y="0"/>
                <wp:positionH relativeFrom="column">
                  <wp:posOffset>73025</wp:posOffset>
                </wp:positionH>
                <wp:positionV relativeFrom="paragraph">
                  <wp:posOffset>2346325</wp:posOffset>
                </wp:positionV>
                <wp:extent cx="2725420" cy="647700"/>
                <wp:effectExtent l="0" t="0" r="17780" b="228600"/>
                <wp:wrapNone/>
                <wp:docPr id="10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5420" cy="647700"/>
                        </a:xfrm>
                        <a:prstGeom prst="wedgeRoundRectCallout">
                          <a:avLst>
                            <a:gd name="adj1" fmla="val -40108"/>
                            <a:gd name="adj2" fmla="val 7990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3F322E" w:rsidRDefault="008F7D5B" w:rsidP="00961C17">
                            <w:pPr>
                              <w:spacing w:before="18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3F32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Pwy yw AG</w:t>
                            </w:r>
                            <w:r w:rsidR="00961C17" w:rsidRPr="003F322E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C?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E747D3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5.75pt;margin-top:184.75pt;width:214.6pt;height:5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LNwTQIAAKgEAAAOAAAAZHJzL2Uyb0RvYy54bWysVNtu2zAMfR+wfxD03viyXBojTlGk6zCg&#10;u6DdPkCRZFubJHqSEqf7+lFKmrnrnob5QaBEijw8R/Tq6mA02UvnFdiaFpOcEmk5CGXbmn79cntx&#10;SYkPzAqmwcqaPkpPr9avX62GvpIldKCFdASTWF8NfU27EPoqyzzvpGF+Ar206GzAGRZw69pMODZg&#10;dqOzMs/n2QBO9A649B5Pb45Ouk75m0by8KlpvAxE1xSxhbS6tG7jmq1XrGod6zvFTzDYP6AwTFks&#10;ek51wwIjO6depDKKO/DQhAkHk0HTKC5TD9hNkf/RzUPHepl6QXJ8f6bJ/7+0/OP+of/sInTf3wH/&#10;7omFTcdsK6+dg6GTTGC5IhKVDb2vzhfixuNVsh0+gEBp2S5A4uDQOBMTYnfkkKh+PFMtD4FwPCwX&#10;5WxaoiIcffPpYpEnLTJWPd3unQ/vJBgSjZoOUrTyHnZW3KOoG6Y17EIqx/Z3PiTuBbHMRCTiW0FJ&#10;YzRKuWeaXEyR28uT1qOgchy0WC7z2cuYN+OYYj6fLxIVrDqVRcRPSBOJoJW4VVqnjWu3G+0IYqjp&#10;bfpOl/04TFsy1HQ5K2epn2c+P06Rp+9vKYwKOEZamZpenoNYFdV7a0V65IEpfbQRsrYnOaOCcVh8&#10;FQ7bAwZGcwviEYV1cBwXHG80OnA/KRlwVGrqf+yYk5To9xYfx7KYTuNspc10toiyurFnO/YwyzFV&#10;TQMlR3MTjvO4651qO6xUJBosXOODalR4enlHVCfcOA5oPZu38T5F/f7BrH8BAAD//wMAUEsDBBQA&#10;BgAIAAAAIQDGqw2j3gAAAAoBAAAPAAAAZHJzL2Rvd25yZXYueG1sTI/BTsMwEETvSPyDtUjcqNM0&#10;tBDiVAgJLj1RKBI3J16cqPE6it0k8PUsp3Kb0TzNzhbb2XVixCG0nhQsFwkIpNqblqyC97fnmzsQ&#10;IWoyuvOECr4xwLa8vCh0bvxErzjuoxVcQiHXCpoY+1zKUDfodFj4HomzLz84HdkOVppBT1zuOpkm&#10;yVo63RJfaHSPTw3Wx/3JKVhhttr9TJ+pPdgXezxUH+NuSpW6vpofH0BEnOMZhr/5PB1K3lT5E5kg&#10;OvbLWya5a33PgoEsSzYgKhYbjmRZyP8vlL8AAAD//wMAUEsBAi0AFAAGAAgAAAAhALaDOJL+AAAA&#10;4QEAABMAAAAAAAAAAAAAAAAAAAAAAFtDb250ZW50X1R5cGVzXS54bWxQSwECLQAUAAYACAAAACEA&#10;OP0h/9YAAACUAQAACwAAAAAAAAAAAAAAAAAvAQAAX3JlbHMvLnJlbHNQSwECLQAUAAYACAAAACEA&#10;bnSzcE0CAACoBAAADgAAAAAAAAAAAAAAAAAuAgAAZHJzL2Uyb0RvYy54bWxQSwECLQAUAAYACAAA&#10;ACEAxqsNo94AAAAKAQAADwAAAAAAAAAAAAAAAACnBAAAZHJzL2Rvd25yZXYueG1sUEsFBgAAAAAE&#10;AAQA8wAAALIFAAAAAA==&#10;" adj="2137,28059">
                <v:textbox>
                  <w:txbxContent>
                    <w:p w:rsidR="00961C17" w:rsidRPr="003F322E" w:rsidRDefault="008F7D5B" w:rsidP="00961C17">
                      <w:pPr>
                        <w:spacing w:before="180" w:after="2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3F32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Pwy yw AG</w:t>
                      </w:r>
                      <w:r w:rsidR="00961C17" w:rsidRPr="003F322E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C?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ABB5A93" wp14:editId="48A190DC">
                <wp:simplePos x="0" y="0"/>
                <wp:positionH relativeFrom="column">
                  <wp:posOffset>73025</wp:posOffset>
                </wp:positionH>
                <wp:positionV relativeFrom="paragraph">
                  <wp:posOffset>59055</wp:posOffset>
                </wp:positionV>
                <wp:extent cx="2725420" cy="2141855"/>
                <wp:effectExtent l="6350" t="10160" r="11430" b="1016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21418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99">
                                  <a:alpha val="72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pStyle w:val="BodyText2"/>
                              <w:spacing w:before="360" w:line="240" w:lineRule="auto"/>
                              <w:ind w:left="142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 xml:space="preserve">Mae'r daflen hon yn dweud </w:t>
                            </w:r>
                            <w:r w:rsidR="008F7D5B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>wrthoch</w:t>
                            </w:r>
                            <w:r w:rsidRPr="00CE21F5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 xml:space="preserve"> am bwrpas yr </w:t>
                            </w:r>
                            <w:r w:rsidR="00203BF6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>archwiliad sicrwydd</w:t>
                            </w:r>
                            <w:r w:rsidR="0089472A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>.</w:t>
                            </w:r>
                          </w:p>
                          <w:p w:rsidR="00961C17" w:rsidRPr="00CE21F5" w:rsidRDefault="008F7D5B" w:rsidP="00961C17">
                            <w:pPr>
                              <w:pStyle w:val="BodyText2"/>
                              <w:spacing w:before="240" w:line="240" w:lineRule="auto"/>
                              <w:ind w:left="142"/>
                              <w:jc w:val="center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 xml:space="preserve">Mae hefyd yn dweud wrthoch </w:t>
                            </w:r>
                            <w:r w:rsidR="00961C17" w:rsidRPr="00CE21F5">
                              <w:rPr>
                                <w:rFonts w:cs="Arial"/>
                                <w:sz w:val="28"/>
                                <w:szCs w:val="28"/>
                                <w:lang w:val="cy-GB"/>
                              </w:rPr>
                              <w:t xml:space="preserve"> pam y mae arolygwyr eisiau clywed eich barn a'r math o beth y gallen nhw ei ofyn i chi.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BB5A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.75pt;margin-top:4.65pt;width:214.6pt;height:168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jJ+FQIAAAoEAAAOAAAAZHJzL2Uyb0RvYy54bWysk81u2zAMx+8D9g6C7osTI15bI07Rpesw&#10;oPsAuj2AIsu2MFnUKCV29vSjZDcNttswHwTJpP4kf6Q2t2Nv2FGh12ArvlosOVNWQq1tW/Hv3x7e&#10;XHPmg7C1MGBVxU/K89vt61ebwZUqhw5MrZCRiPXl4CreheDKLPOyU73wC3DKkrEB7EWgI7ZZjWIg&#10;9d5k+XL5NhsAa4cglff0934y8m3Sbxolw5em8SowU3HKLaQV07qPa7bdiLJF4Tot5zTEP2TRC20p&#10;6FnqXgTBDqj/kuq1RPDQhIWEPoOm0VKlGqia1fKPap464VSqheB4d8bk/5+s/Hx8cl+RhfEdjNTA&#10;VIR3jyB/eGZh1wnbqjtEGDolagq8isiywflyvhpR+9JHkf3wCWpqsjgESEJjg32kQnUyUqcGnM7Q&#10;1RiYpJ/5VV6sczJJsuWr9eq6KFIMUT5fd+jDBwU9i5uKI3U1yYvjow8xHVE+u8RoFh60MamzxrKh&#10;4jdFXkyFgdF1NEY3j+1+Z5AdRZyN9M1x/aVbrwNNqNF9xa/PTqKMON7bOkUJQptpT5kYO/OJSCY4&#10;YdyPTNczvIhrD/WJgCFMA0kPiDYd4C/OBhrGivufB4GKM/PREvSb1Xodpzcd1sVVxIWXlv2lRVhJ&#10;UhUPnE3bXZgm/uBQtx1Fmtps4Y4a1eiE8CWrOX0auER2fhxxoi/PyevlCW9/AwAA//8DAFBLAwQU&#10;AAYACAAAACEAeWYqG98AAAAIAQAADwAAAGRycy9kb3ducmV2LnhtbEyPwU7DMBBE70j8g7VI3Khd&#10;kgYa4lQtEhIHeqAt6nUbL0lEbEex24S/ZznBcTSjmTfFarKduNAQWu80zGcKBLnKm9bVGg77l7tH&#10;ECGiM9h5Rxq+KcCqvL4qMDd+dO902cVacIkLOWpoYuxzKUPVkMUw8z059j79YDGyHGppBhy53Hby&#10;XqlMWmwdLzTY03ND1dfubDXUi0R9oN8st8ftejPuX4+HtynR+vZmWj+BiDTFvzD84jM6lMx08mdn&#10;guhYzxec1LBMQLCdpuoBxElDkmYZyLKQ/w+UPwAAAP//AwBQSwECLQAUAAYACAAAACEAtoM4kv4A&#10;AADhAQAAEwAAAAAAAAAAAAAAAAAAAAAAW0NvbnRlbnRfVHlwZXNdLnhtbFBLAQItABQABgAIAAAA&#10;IQA4/SH/1gAAAJQBAAALAAAAAAAAAAAAAAAAAC8BAABfcmVscy8ucmVsc1BLAQItABQABgAIAAAA&#10;IQAZgjJ+FQIAAAoEAAAOAAAAAAAAAAAAAAAAAC4CAABkcnMvZTJvRG9jLnhtbFBLAQItABQABgAI&#10;AAAAIQB5Ziob3wAAAAgBAAAPAAAAAAAAAAAAAAAAAG8EAABkcnMvZG93bnJldi54bWxQSwUGAAAA&#10;AAQABADzAAAAewUAAAAA&#10;" filled="f" fillcolor="#339">
                <v:fill opacity="47288f"/>
                <v:textbox>
                  <w:txbxContent>
                    <w:p w:rsidR="00961C17" w:rsidRPr="00CE21F5" w:rsidRDefault="00961C17" w:rsidP="00961C17">
                      <w:pPr>
                        <w:pStyle w:val="BodyText2"/>
                        <w:spacing w:before="360" w:line="240" w:lineRule="auto"/>
                        <w:ind w:left="142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CE21F5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 xml:space="preserve">Mae'r daflen hon yn dweud </w:t>
                      </w:r>
                      <w:r w:rsidR="008F7D5B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>wrthoch</w:t>
                      </w:r>
                      <w:r w:rsidRPr="00CE21F5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 xml:space="preserve"> am bwrpas yr </w:t>
                      </w:r>
                      <w:r w:rsidR="00203BF6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>archwiliad sicrwydd</w:t>
                      </w:r>
                      <w:r w:rsidR="0089472A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>.</w:t>
                      </w:r>
                    </w:p>
                    <w:p w:rsidR="00961C17" w:rsidRPr="00CE21F5" w:rsidRDefault="008F7D5B" w:rsidP="00961C17">
                      <w:pPr>
                        <w:pStyle w:val="BodyText2"/>
                        <w:spacing w:before="240" w:line="240" w:lineRule="auto"/>
                        <w:ind w:left="142"/>
                        <w:jc w:val="center"/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 xml:space="preserve">Mae hefyd yn dweud wrthoch </w:t>
                      </w:r>
                      <w:r w:rsidR="00961C17" w:rsidRPr="00CE21F5">
                        <w:rPr>
                          <w:rFonts w:cs="Arial"/>
                          <w:sz w:val="28"/>
                          <w:szCs w:val="28"/>
                          <w:lang w:val="cy-GB"/>
                        </w:rPr>
                        <w:t xml:space="preserve"> pam y mae arolygwyr eisiau clywed eich barn a'r math o beth y gallen nhw ei ofyn i chi.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1C17" w:rsidRPr="002A6242" w:rsidRDefault="00961C17" w:rsidP="00961C17">
      <w:pPr>
        <w:rPr>
          <w:rFonts w:ascii="Comic Sans MS" w:hAnsi="Comic Sans MS" w:cs="Arial"/>
          <w:b/>
          <w:sz w:val="28"/>
          <w:szCs w:val="28"/>
        </w:rPr>
      </w:pPr>
    </w:p>
    <w:p w:rsidR="00961C17" w:rsidRPr="002A6242" w:rsidRDefault="00961C17" w:rsidP="00961C17">
      <w:pPr>
        <w:jc w:val="center"/>
        <w:rPr>
          <w:rFonts w:ascii="Comic Sans MS" w:hAnsi="Comic Sans MS" w:cs="Arial"/>
          <w:sz w:val="28"/>
          <w:szCs w:val="28"/>
        </w:rPr>
      </w:pPr>
    </w:p>
    <w:p w:rsidR="00961C17" w:rsidRPr="002A6242" w:rsidRDefault="00961C17" w:rsidP="00961C17">
      <w:pPr>
        <w:jc w:val="left"/>
        <w:rPr>
          <w:rFonts w:ascii="Comic Sans MS" w:hAnsi="Comic Sans MS" w:cs="Arial"/>
          <w:sz w:val="28"/>
          <w:szCs w:val="28"/>
        </w:rPr>
      </w:pPr>
    </w:p>
    <w:p w:rsidR="008F7D5B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Default="002C4983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 w:rsidRPr="00CE21F5">
        <w:rPr>
          <w:rFonts w:ascii="Arial" w:hAnsi="Arial" w:cs="Arial"/>
          <w:sz w:val="28"/>
          <w:szCs w:val="28"/>
          <w:lang w:val="cy-GB"/>
        </w:rPr>
        <w:t>Tîm o arolygwyr ydym ni sy'n edrych ar sut mae pobl yn cael eu helpu a’u hamddiffyn a sut maen nhw’n derbyn gofal yn yr ardal lle'r ydych yn byw.</w:t>
      </w:r>
    </w:p>
    <w:p w:rsidR="007D135A" w:rsidRDefault="007D135A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7D135A" w:rsidRDefault="007D135A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8F7D5B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D819ED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08E62B0" wp14:editId="3DB6FB22">
                <wp:simplePos x="0" y="0"/>
                <wp:positionH relativeFrom="column">
                  <wp:posOffset>-19050</wp:posOffset>
                </wp:positionH>
                <wp:positionV relativeFrom="paragraph">
                  <wp:posOffset>51435</wp:posOffset>
                </wp:positionV>
                <wp:extent cx="2990850" cy="680720"/>
                <wp:effectExtent l="9525" t="11430" r="9525" b="26035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680720"/>
                        </a:xfrm>
                        <a:prstGeom prst="wedgeRoundRectCallout">
                          <a:avLst>
                            <a:gd name="adj1" fmla="val -44458"/>
                            <a:gd name="adj2" fmla="val 8563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spacing w:before="18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Pam bod arolygwyr yn ymweld â ni?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E62B0" id="AutoShape 4" o:spid="_x0000_s1028" type="#_x0000_t62" style="position:absolute;margin-left:-1.5pt;margin-top:4.05pt;width:235.5pt;height:53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lOzUgIAAK8EAAAOAAAAZHJzL2Uyb0RvYy54bWysVNtu2zAMfR+wfxD03tpOnTQx6hRFug4D&#10;ugva7QMUSba1SaInKXHarx+lXOauexrmB0EUqcNDHtFX1zujyVY6r8DWtDjPKZGWg1C2rem3r3dn&#10;c0p8YFYwDVbW9El6er18++Zq6Cs5gQ60kI4giPXV0Ne0C6GvsszzThrmz6GXFp0NOMMCmq7NhGMD&#10;ohudTfJ8lg3gRO+AS+/x9HbvpMuE3zSSh89N42UguqbILaTVpXUd12x5xarWsb5T/ECD/QMLw5TF&#10;pCeoWxYY2Tj1Csoo7sBDE845mAyaRnGZasBqivyPah471stUCzbH96c2+f8Hyz9tH/svLlL3/T3w&#10;H55YWHXMtvLGORg6yQSmK2KjsqH31elCNDxeJevhIwiUlm0CpB7sGmciIFZHdqnVT6dWy10gHA8n&#10;i0U+n6IiHH2zeX45SVpkrDre7p0P7yUYEjc1HaRo5QNsrHhAUVdMa9iElI5t731IvRfEMhOZiO8F&#10;JY3RKOWWaXJWluV0ftB6FDQZB82ns4vydczFOKaYzWaXqRWsOqRFxkemqYmglbhTWifDteuVdgQ5&#10;1PQufYfLfhymLRlquphOpqmeFz4/hsjT9zcIowKOkVampvNTEKuieu+sSI88MKX3e6Ss7UHOqGAc&#10;Fl+F3XpHlEBpYoJ4sgbxhPo62E8NTjluOnDPlAw4MTX1PzfMSUr0B4tvZFGUZRyxZJTTqChxY896&#10;7GGWI1RNAyX77Srsx3LTO9V2mKlI3bBwg++qUeH4APesDvRxKnD3YuzGdor6/Z9Z/gIAAP//AwBQ&#10;SwMEFAAGAAgAAAAhAF3uLdHdAAAACAEAAA8AAABkcnMvZG93bnJldi54bWxMj8tOwzAURPdI/IN1&#10;kdi1TuhDIcSpUFEQG6RSkNi68SUO+BHFTmP+nssKlqMZzZypdskadsYx9N4JyJcZMHStV73rBLy9&#10;NosCWIjSKWm8QwHfGGBXX15UslR+di94PsaOUYkLpRSgYxxKzkOr0cqw9AM68j78aGUkOXZcjXKm&#10;cmv4TZZtuZW9owUtB9xrbL+OkxXwZBqzObyvH/efKc2qsbf6YXoW4voq3d8Bi5jiXxh+8QkdamI6&#10;+cmpwIyAxYquRAFFDozs9bYgfaJcvlkBryv+/0D9AwAA//8DAFBLAQItABQABgAIAAAAIQC2gziS&#10;/gAAAOEBAAATAAAAAAAAAAAAAAAAAAAAAABbQ29udGVudF9UeXBlc10ueG1sUEsBAi0AFAAGAAgA&#10;AAAhADj9If/WAAAAlAEAAAsAAAAAAAAAAAAAAAAALwEAAF9yZWxzLy5yZWxzUEsBAi0AFAAGAAgA&#10;AAAhAH5OU7NSAgAArwQAAA4AAAAAAAAAAAAAAAAALgIAAGRycy9lMm9Eb2MueG1sUEsBAi0AFAAG&#10;AAgAAAAhAF3uLdHdAAAACAEAAA8AAAAAAAAAAAAAAAAArAQAAGRycy9kb3ducmV2LnhtbFBLBQYA&#10;AAAABAAEAPMAAAC2BQAAAAA=&#10;" adj="1197,29297">
                <v:textbox>
                  <w:txbxContent>
                    <w:p w:rsidR="00961C17" w:rsidRPr="00CE21F5" w:rsidRDefault="00961C17" w:rsidP="00961C17">
                      <w:pPr>
                        <w:spacing w:before="180" w:after="2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Pam bod arolygwyr yn ymweld â ni?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3D54AE" w:rsidP="008F7D5B">
      <w:pPr>
        <w:spacing w:before="240" w:after="240"/>
        <w:jc w:val="left"/>
        <w:rPr>
          <w:rFonts w:ascii="Arial" w:hAnsi="Arial" w:cs="Arial"/>
          <w:sz w:val="28"/>
          <w:szCs w:val="28"/>
          <w:lang w:val="cy-GB"/>
        </w:rPr>
      </w:pPr>
      <w:r w:rsidRPr="00CE21F5">
        <w:rPr>
          <w:rFonts w:ascii="Arial" w:hAnsi="Arial" w:cs="Arial"/>
          <w:sz w:val="28"/>
          <w:szCs w:val="28"/>
          <w:lang w:val="cy-GB"/>
        </w:rPr>
        <w:t>Mae arolygwyr eisiau gweld beth sy'n gweithio’n dda a beth allai weithio'n well i bobl sydd angen help a diogelwch</w:t>
      </w:r>
      <w:r w:rsidR="007711D5">
        <w:rPr>
          <w:rFonts w:ascii="Arial" w:hAnsi="Arial" w:cs="Arial"/>
          <w:sz w:val="28"/>
          <w:szCs w:val="28"/>
          <w:lang w:val="cy-GB"/>
        </w:rPr>
        <w:t xml:space="preserve"> </w:t>
      </w:r>
      <w:r w:rsidRPr="00CE21F5">
        <w:rPr>
          <w:rFonts w:ascii="Arial" w:hAnsi="Arial" w:cs="Arial"/>
          <w:sz w:val="28"/>
          <w:szCs w:val="28"/>
          <w:lang w:val="cy-GB"/>
        </w:rPr>
        <w:t>gan yr awdurdod lleol</w:t>
      </w:r>
      <w:r w:rsidR="007711D5">
        <w:rPr>
          <w:rFonts w:ascii="Arial" w:hAnsi="Arial" w:cs="Arial"/>
          <w:sz w:val="28"/>
          <w:szCs w:val="28"/>
          <w:lang w:val="cy-GB"/>
        </w:rPr>
        <w:t xml:space="preserve"> a’r bwrdd iechyd lleol</w:t>
      </w:r>
      <w:r w:rsidRPr="00CE21F5">
        <w:rPr>
          <w:rFonts w:ascii="Arial" w:hAnsi="Arial" w:cs="Arial"/>
          <w:sz w:val="28"/>
          <w:szCs w:val="28"/>
          <w:lang w:val="cy-GB"/>
        </w:rPr>
        <w:t>.</w:t>
      </w:r>
    </w:p>
    <w:p w:rsidR="00961C17" w:rsidRPr="001B1E7A" w:rsidRDefault="00D819ED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16CD701" wp14:editId="2C608D68">
                <wp:simplePos x="0" y="0"/>
                <wp:positionH relativeFrom="column">
                  <wp:posOffset>-18415</wp:posOffset>
                </wp:positionH>
                <wp:positionV relativeFrom="paragraph">
                  <wp:posOffset>69215</wp:posOffset>
                </wp:positionV>
                <wp:extent cx="2990850" cy="596900"/>
                <wp:effectExtent l="0" t="0" r="19050" b="33655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96900"/>
                        </a:xfrm>
                        <a:prstGeom prst="wedgeRoundRectCallout">
                          <a:avLst>
                            <a:gd name="adj1" fmla="val -46370"/>
                            <a:gd name="adj2" fmla="val 10184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Pam ydw i wedi cael fy newis i gymryd rhan?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CD701" id="AutoShape 5" o:spid="_x0000_s1029" type="#_x0000_t62" style="position:absolute;margin-left:-1.45pt;margin-top:5.45pt;width:235.5pt;height:4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15VAIAALAEAAAOAAAAZHJzL2Uyb0RvYy54bWysVNtu2zAMfR+wfxD03thOkzQx6hRFugwD&#10;ugva7QMUSba1SaInKXG6rx+lXOZsexrmB4EUKfLwkPTt3d5ospPOK7AVLUY5JdJyEMo2Ff3yeX01&#10;p8QHZgXTYGVFX6Snd8vXr277rpRjaEEL6QgGsb7su4q2IXRllnneSsP8CDpp0ViDMyyg6ppMONZj&#10;dKOzcZ7Psh6c6Bxw6T3ePhyMdJni17Xk4WNdexmIrihiC+l06dzEM1vesrJxrGsVP8Jg/4DCMGUx&#10;6TnUAwuMbJ36I5RR3IGHOow4mAzqWnGZasBqivy3ap5b1slUC5LjuzNN/v+F5R92z90nF6H77hH4&#10;N08srFpmG3nvHPStZALTFZGorO98eX4QFY9PyaZ/DwJby7YBEgf72pkYEKsj+0T1y5lquQ+E4+V4&#10;scjnU+wIR9t0MVvkqRcZK0+vO+fDWwmGRKGivRSNfIKtFU/Y1BXTGrYhpWO7Rx8S94JYZiIS8bWg&#10;pDYaW7ljmlxNZtc3p14PnMZDpyIv5pOb40AMnK4vnGazWfJBoMe8KJ2gJhZBK7FWWifFNZuVdgRB&#10;VHSdvkQkkj1005b0FV1Mx9NU0IXND0Pk6ftbCKMC7pFWpqLzsxMrY/veWJGmPDClDzJC1vbYz9jC&#10;uC2+DPvNnihR0euYIN5sQLxggx0c1gbXHIUW3A9KelyZivrvW+YkJfqdxSFZFJNJ3LGkTKY3Y1Tc&#10;0LIZWpjlGKqigZKDuAqHvdx2TjUtZioSGxbucbBqFU4TeEB1hI9rgdLF3g315PXrR7P8CQAA//8D&#10;AFBLAwQUAAYACAAAACEA65NqvN8AAAAJAQAADwAAAGRycy9kb3ducmV2LnhtbEyPQUvDQBCF74L/&#10;YZmCF2k3CaWkMZtSFMGLitEfsM1Ok7TZ2ZDdpPHfOz3Z0zDvPd58k+9m24kJB986UhCvIhBIlTMt&#10;1Qp+vl+XKQgfNBndOUIFv+hhV9zf5Toz7kJfOJWhFlxCPtMKmhD6TEpfNWi1X7keib2jG6wOvA61&#10;NIO+cLntZBJFG2l1S3yh0T0+N1idy9EqcO/tcd9/JtPL6S0um/P4aNKPUamHxbx/AhFwDv9huOIz&#10;OhTMdHAjGS86Bctky0nWI57srzdpDOJwFdZbkEUubz8o/gAAAP//AwBQSwECLQAUAAYACAAAACEA&#10;toM4kv4AAADhAQAAEwAAAAAAAAAAAAAAAAAAAAAAW0NvbnRlbnRfVHlwZXNdLnhtbFBLAQItABQA&#10;BgAIAAAAIQA4/SH/1gAAAJQBAAALAAAAAAAAAAAAAAAAAC8BAABfcmVscy8ucmVsc1BLAQItABQA&#10;BgAIAAAAIQD/U815VAIAALAEAAAOAAAAAAAAAAAAAAAAAC4CAABkcnMvZTJvRG9jLnhtbFBLAQIt&#10;ABQABgAIAAAAIQDrk2q83wAAAAkBAAAPAAAAAAAAAAAAAAAAAK4EAABkcnMvZG93bnJldi54bWxQ&#10;SwUGAAAAAAQABADzAAAAugUAAAAA&#10;" adj="784,32799">
                <v:textbox>
                  <w:txbxContent>
                    <w:p w:rsidR="00961C17" w:rsidRPr="00CE21F5" w:rsidRDefault="00961C17" w:rsidP="00961C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Pam ydw i wedi cael fy newis i gymryd rhan?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7711D5" w:rsidRDefault="007711D5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7711D5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  <w:r w:rsidRPr="007711D5">
        <w:rPr>
          <w:rFonts w:ascii="Arial" w:hAnsi="Arial" w:cs="Arial"/>
          <w:sz w:val="28"/>
          <w:szCs w:val="28"/>
          <w:lang w:val="cy-GB"/>
        </w:rPr>
        <w:t>Rydym eisiau gwybod beth yw eich barn am y cymorth a roddwyd i chi a pha mor dda y mae gweithwyr proffesiynol yn gweithio gyda'i gilydd i'ch helpu.</w:t>
      </w: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961C17" w:rsidRPr="001B1E7A" w:rsidRDefault="007711D5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80E567" wp14:editId="3759CE42">
                <wp:simplePos x="0" y="0"/>
                <wp:positionH relativeFrom="column">
                  <wp:posOffset>-24765</wp:posOffset>
                </wp:positionH>
                <wp:positionV relativeFrom="paragraph">
                  <wp:posOffset>90170</wp:posOffset>
                </wp:positionV>
                <wp:extent cx="2990850" cy="675640"/>
                <wp:effectExtent l="12700" t="13335" r="6350" b="234950"/>
                <wp:wrapNone/>
                <wp:docPr id="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675640"/>
                        </a:xfrm>
                        <a:prstGeom prst="wedgeRoundRectCallout">
                          <a:avLst>
                            <a:gd name="adj1" fmla="val -45731"/>
                            <a:gd name="adj2" fmla="val 8364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1B1E7A" w:rsidRDefault="00961C17" w:rsidP="00961C17">
                            <w:pPr>
                              <w:spacing w:before="18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de-DE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Beth fydd angen i mi ei wneud?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0E567" id="AutoShape 6" o:spid="_x0000_s1030" type="#_x0000_t62" style="position:absolute;margin-left:-1.95pt;margin-top:7.1pt;width:235.5pt;height:5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9aQVQIAAK8EAAAOAAAAZHJzL2Uyb0RvYy54bWysVNtu2zAMfR+wfxD03jjOxU2MOEWRrsOA&#10;7oJ2+wBFkm1tkqhJSpzu60crl7nbnob5QRBFijw8R/Tq5mA02UsfFNiK5qMxJdJyEMo2Ff3y+f5q&#10;QUmIzAqmwcqKPstAb9avX606V8oJtKCF9AST2FB2rqJtjK7MssBbaVgYgZMWnTV4wyKavsmEZx1m&#10;NzqbjMdF1oEXzgOXIeDp3dFJ1yl/XUseP9Z1kJHoiiK2mFaf1m2/ZusVKxvPXKv4CQb7BxSGKYtF&#10;L6nuWGRk59UfqYziHgLUccTBZFDXisvUA3aTj3/r5qllTqZekJzgLjSF/5eWf9g/uU++hx7cA/Bv&#10;gVjYtMw28tZ76FrJBJbLe6KyzoXycqE3Al4l2+49CJSW7SIkDg61N31C7I4cEtXPF6rlIRKOh5Pl&#10;cryYoyIcfcX1vJglLTJWnm87H+JbCYb0m4p2UjTyEXZWPKKoG6Y17GIqx/YPISbuBbHM9EjE15yS&#10;2miUcs80uZrNr6epBRRoEDQZBi2mxWxxeg+DmOkwJi+K4jpRwcpTWUR8RppIBK3EvdI6Gb7ZbrQn&#10;iKGi9+k7XQ7DMG1JV9HlfDJP/bzwhWGKcfr+lsKoiGOklano4hLEyl69N1akRx6Z0sc9Qtb2JGev&#10;YD8soYyH7YEoUdFZX6A/2YJ4Rn09HKcGpxw3LfgflHQ4MRUN33fMS0r0O4tvZJnPUEQSk4GMT9Dw&#10;Q8926GGWY6qKRkqO2008juXOedW0WClPbFi4xXdVq3h+gEdUJ/g4Fbh7MXZDO0X9+s+sfwIAAP//&#10;AwBQSwMEFAAGAAgAAAAhAG1QmeHcAAAACQEAAA8AAABkcnMvZG93bnJldi54bWxMj8FOwzAQRO9I&#10;/IO1lbig1m6oUhriVAgJOFMqcXXjTRw1Xkex04a/ZznBcWdGM2/L/ex7ccExdoE0rFcKBFIdbEet&#10;huPn6/IRREyGrOkDoYZvjLCvbm9KU9hwpQ+8HFIruIRiYTS4lIZCylg79CauwoDEXhNGbxKfYyvt&#10;aK5c7nuZKZVLbzriBWcGfHFYnw+T59033KKf7hsl6Wt3fG9cndtZ67vF/PwEIuGc/sLwi8/oUDHT&#10;KUxko+g1LB92nGR9k4Fgf5Nv1yBOLGQqB1mV8v8H1Q8AAAD//wMAUEsBAi0AFAAGAAgAAAAhALaD&#10;OJL+AAAA4QEAABMAAAAAAAAAAAAAAAAAAAAAAFtDb250ZW50X1R5cGVzXS54bWxQSwECLQAUAAYA&#10;CAAAACEAOP0h/9YAAACUAQAACwAAAAAAAAAAAAAAAAAvAQAAX3JlbHMvLnJlbHNQSwECLQAUAAYA&#10;CAAAACEA5K/WkFUCAACvBAAADgAAAAAAAAAAAAAAAAAuAgAAZHJzL2Uyb0RvYy54bWxQSwECLQAU&#10;AAYACAAAACEAbVCZ4dwAAAAJAQAADwAAAAAAAAAAAAAAAACvBAAAZHJzL2Rvd25yZXYueG1sUEsF&#10;BgAAAAAEAAQA8wAAALgFAAAAAA==&#10;" adj="922,28868">
                <v:textbox>
                  <w:txbxContent>
                    <w:p w:rsidR="00961C17" w:rsidRPr="001B1E7A" w:rsidRDefault="00961C17" w:rsidP="00961C17">
                      <w:pPr>
                        <w:spacing w:before="180" w:after="2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de-DE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Beth fydd angen i mi ei wneud?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Comic Sans MS" w:hAnsi="Comic Sans MS" w:cs="Arial"/>
          <w:sz w:val="28"/>
          <w:szCs w:val="28"/>
          <w:lang w:val="cy-GB"/>
        </w:rPr>
      </w:pPr>
    </w:p>
    <w:p w:rsidR="003F322E" w:rsidRDefault="003F322E" w:rsidP="008F7D5B">
      <w:pPr>
        <w:spacing w:before="240"/>
        <w:jc w:val="left"/>
        <w:rPr>
          <w:rFonts w:ascii="Arial" w:hAnsi="Arial" w:cs="Arial"/>
          <w:sz w:val="28"/>
          <w:szCs w:val="28"/>
          <w:lang w:val="cy-GB"/>
        </w:rPr>
      </w:pPr>
    </w:p>
    <w:p w:rsidR="003F322E" w:rsidRDefault="003F322E" w:rsidP="008F7D5B">
      <w:pPr>
        <w:spacing w:before="240"/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CE21F5" w:rsidRDefault="003D54AE" w:rsidP="008F7D5B">
      <w:pPr>
        <w:spacing w:before="240"/>
        <w:jc w:val="left"/>
        <w:rPr>
          <w:rFonts w:ascii="Arial" w:hAnsi="Arial" w:cs="Arial"/>
          <w:sz w:val="28"/>
          <w:szCs w:val="28"/>
        </w:rPr>
      </w:pPr>
      <w:r w:rsidRPr="00CE21F5">
        <w:rPr>
          <w:rFonts w:ascii="Arial" w:hAnsi="Arial" w:cs="Arial"/>
          <w:sz w:val="28"/>
          <w:szCs w:val="28"/>
          <w:lang w:val="cy-GB"/>
        </w:rPr>
        <w:t>Gallai arolygwyr:</w:t>
      </w:r>
    </w:p>
    <w:p w:rsidR="00961C17" w:rsidRPr="00CE21F5" w:rsidRDefault="00C57602" w:rsidP="00961C17">
      <w:pPr>
        <w:numPr>
          <w:ilvl w:val="0"/>
          <w:numId w:val="4"/>
        </w:numPr>
        <w:spacing w:before="240"/>
        <w:jc w:val="lef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cy-GB"/>
        </w:rPr>
        <w:t>Cwrdd ar y cyfrifiadur</w:t>
      </w:r>
      <w:r w:rsidR="007711D5">
        <w:rPr>
          <w:rFonts w:ascii="Arial" w:hAnsi="Arial" w:cs="Arial"/>
          <w:sz w:val="28"/>
          <w:szCs w:val="28"/>
          <w:lang w:val="cy-GB"/>
        </w:rPr>
        <w:t>, ar y ffôn neu yn wyneb-i-wyneb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="002C4983" w:rsidRPr="00CE21F5">
        <w:rPr>
          <w:rFonts w:ascii="Arial" w:hAnsi="Arial" w:cs="Arial"/>
          <w:sz w:val="28"/>
          <w:szCs w:val="28"/>
          <w:lang w:val="cy-GB"/>
        </w:rPr>
        <w:t>i</w:t>
      </w:r>
      <w:r w:rsidR="007711D5" w:rsidRPr="007711D5">
        <w:rPr>
          <w:rFonts w:ascii="Arial" w:hAnsi="Arial" w:cs="Arial"/>
          <w:sz w:val="28"/>
          <w:szCs w:val="28"/>
          <w:lang w:val="cy-GB"/>
        </w:rPr>
        <w:t xml:space="preserve"> siarad am y cymorth</w:t>
      </w:r>
      <w:r w:rsidR="007711D5">
        <w:rPr>
          <w:rFonts w:ascii="Arial" w:hAnsi="Arial" w:cs="Arial"/>
          <w:sz w:val="28"/>
          <w:szCs w:val="28"/>
          <w:lang w:val="cy-GB"/>
        </w:rPr>
        <w:t xml:space="preserve"> rydych yn ei dderbyn</w:t>
      </w:r>
      <w:r w:rsidR="007711D5" w:rsidRPr="007711D5">
        <w:rPr>
          <w:rFonts w:ascii="Arial" w:hAnsi="Arial" w:cs="Arial"/>
          <w:sz w:val="28"/>
          <w:szCs w:val="28"/>
          <w:lang w:val="cy-GB"/>
        </w:rPr>
        <w:t>.</w:t>
      </w:r>
    </w:p>
    <w:p w:rsidR="00C57602" w:rsidRDefault="007711D5" w:rsidP="00C57602">
      <w:pPr>
        <w:numPr>
          <w:ilvl w:val="0"/>
          <w:numId w:val="4"/>
        </w:numPr>
        <w:spacing w:before="240"/>
        <w:jc w:val="left"/>
        <w:rPr>
          <w:rFonts w:ascii="Arial" w:hAnsi="Arial" w:cs="Arial"/>
          <w:sz w:val="28"/>
          <w:szCs w:val="28"/>
        </w:rPr>
      </w:pPr>
      <w:r w:rsidRPr="007711D5">
        <w:rPr>
          <w:rFonts w:ascii="Arial" w:hAnsi="Arial" w:cs="Arial"/>
          <w:sz w:val="28"/>
          <w:szCs w:val="28"/>
          <w:lang w:val="cy-GB"/>
        </w:rPr>
        <w:t>Gofyn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7711D5">
        <w:rPr>
          <w:rFonts w:ascii="Arial" w:hAnsi="Arial" w:cs="Arial"/>
          <w:sz w:val="28"/>
          <w:szCs w:val="28"/>
          <w:lang w:val="cy-GB"/>
        </w:rPr>
        <w:t>a fyddech chi'n hapus i gwblhau arolwg byr.</w:t>
      </w:r>
    </w:p>
    <w:p w:rsidR="00961C17" w:rsidRPr="00C57602" w:rsidRDefault="00C57602" w:rsidP="00C57602">
      <w:pPr>
        <w:spacing w:before="240"/>
        <w:ind w:left="360"/>
        <w:jc w:val="left"/>
        <w:rPr>
          <w:rFonts w:ascii="Arial" w:hAnsi="Arial" w:cs="Arial"/>
          <w:sz w:val="28"/>
          <w:szCs w:val="28"/>
        </w:rPr>
      </w:pPr>
      <w:r w:rsidRPr="00C57602">
        <w:rPr>
          <w:rFonts w:ascii="Arial" w:hAnsi="Arial" w:cs="Arial"/>
          <w:sz w:val="28"/>
          <w:szCs w:val="28"/>
        </w:rPr>
        <w:t xml:space="preserve"> </w:t>
      </w:r>
      <w:bookmarkStart w:id="0" w:name="cysill"/>
      <w:bookmarkEnd w:id="0"/>
    </w:p>
    <w:p w:rsidR="00961C17" w:rsidRPr="007711D5" w:rsidRDefault="003D54AE" w:rsidP="007711D5">
      <w:pPr>
        <w:jc w:val="left"/>
        <w:rPr>
          <w:rFonts w:ascii="Arial" w:hAnsi="Arial" w:cs="Arial"/>
          <w:sz w:val="28"/>
          <w:szCs w:val="28"/>
        </w:rPr>
      </w:pPr>
      <w:r w:rsidRPr="007711D5">
        <w:rPr>
          <w:rFonts w:ascii="Arial" w:hAnsi="Arial" w:cs="Arial"/>
          <w:sz w:val="28"/>
          <w:szCs w:val="28"/>
          <w:lang w:val="cy-GB"/>
        </w:rPr>
        <w:t>Mae arolygwyr yna i weld s</w:t>
      </w:r>
      <w:r w:rsidR="00961C17" w:rsidRPr="007711D5">
        <w:rPr>
          <w:rFonts w:ascii="Arial" w:hAnsi="Arial" w:cs="Arial"/>
          <w:sz w:val="28"/>
          <w:szCs w:val="28"/>
          <w:lang w:val="cy-GB"/>
        </w:rPr>
        <w:t xml:space="preserve">ut rydych yn cael eich helpu - </w:t>
      </w:r>
      <w:r w:rsidRPr="007711D5">
        <w:rPr>
          <w:rFonts w:ascii="Arial" w:hAnsi="Arial" w:cs="Arial"/>
          <w:sz w:val="28"/>
          <w:szCs w:val="28"/>
          <w:lang w:val="cy-GB"/>
        </w:rPr>
        <w:t xml:space="preserve">nid ydyn nhw am gadw llygad arnoch chi. </w:t>
      </w:r>
    </w:p>
    <w:p w:rsidR="00A8158F" w:rsidRDefault="00A8158F" w:rsidP="008F7D5B">
      <w:pPr>
        <w:spacing w:after="240"/>
        <w:jc w:val="center"/>
        <w:rPr>
          <w:rFonts w:ascii="Arial" w:hAnsi="Arial" w:cs="Arial"/>
          <w:b/>
          <w:bCs/>
          <w:sz w:val="28"/>
          <w:szCs w:val="28"/>
          <w:lang w:val="cy-GB"/>
        </w:rPr>
      </w:pPr>
    </w:p>
    <w:p w:rsidR="00961C17" w:rsidRPr="007711D5" w:rsidRDefault="003D54AE" w:rsidP="007711D5">
      <w:pPr>
        <w:spacing w:after="240"/>
        <w:jc w:val="left"/>
        <w:rPr>
          <w:rFonts w:ascii="Arial" w:hAnsi="Arial" w:cs="Arial"/>
          <w:sz w:val="28"/>
          <w:szCs w:val="28"/>
        </w:rPr>
      </w:pPr>
      <w:r w:rsidRPr="007711D5">
        <w:rPr>
          <w:rFonts w:ascii="Arial" w:hAnsi="Arial" w:cs="Arial"/>
          <w:sz w:val="28"/>
          <w:szCs w:val="28"/>
          <w:lang w:val="cy-GB"/>
        </w:rPr>
        <w:t>Nid oes rhaid i chi rannu gwybodaeth bersonol gyda nhw.</w:t>
      </w:r>
    </w:p>
    <w:p w:rsidR="00961C17" w:rsidRPr="002A6242" w:rsidRDefault="00D819ED" w:rsidP="00961C17">
      <w:pPr>
        <w:jc w:val="left"/>
        <w:rPr>
          <w:rFonts w:ascii="Comic Sans MS" w:hAnsi="Comic Sans MS" w:cs="Arial"/>
          <w:sz w:val="28"/>
          <w:szCs w:val="28"/>
        </w:rPr>
      </w:pPr>
      <w:r>
        <w:rPr>
          <w:rFonts w:ascii="Comic Sans MS" w:hAnsi="Comic Sans MS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ED886C" wp14:editId="0D1D5A91">
                <wp:simplePos x="0" y="0"/>
                <wp:positionH relativeFrom="column">
                  <wp:posOffset>33020</wp:posOffset>
                </wp:positionH>
                <wp:positionV relativeFrom="paragraph">
                  <wp:posOffset>61595</wp:posOffset>
                </wp:positionV>
                <wp:extent cx="2990850" cy="590550"/>
                <wp:effectExtent l="12700" t="9525" r="6350" b="24765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590550"/>
                        </a:xfrm>
                        <a:prstGeom prst="wedgeRoundRectCallout">
                          <a:avLst>
                            <a:gd name="adj1" fmla="val -46370"/>
                            <a:gd name="adj2" fmla="val 900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spacing w:before="180" w:after="24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Oes rhaid i mi gymryd rhan?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D886C" id="AutoShape 7" o:spid="_x0000_s1031" type="#_x0000_t62" style="position:absolute;margin-left:2.6pt;margin-top:4.85pt;width:235.5pt;height:4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FclVAIAAK8EAAAOAAAAZHJzL2Uyb0RvYy54bWysVFtv2yAUfp+0/4B4b22nSdpYdaoqXadJ&#10;3UXt9gMIYJsNcxiQOO2v3wE7mbu9TfMD4nBu37l8vr45dJrspfMKTEWL85wSaTgIZZqKfvt6f3ZF&#10;iQ/MCKbByIo+S09v1m/fXPe2lDNoQQvpCAYxvuxtRdsQbJllnreyY/4crDSorMF1LKDomkw41mP0&#10;TmezPF9mPThhHXDpPb7eDUq6TvHrWvLwua69DERXFLGFdLp0buOZra9Z2ThmW8VHGOwfUHRMGUx6&#10;CnXHAiM7p/4K1SnuwEMdzjl0GdS14jLVgNUU+R/VPLXMylQLNsfbU5v8/wvLP+2f7BcXoXv7APyH&#10;JwY2LTONvHUO+lYygemK2Kist748OUTBoyvZ9h9B4GjZLkDqwaF2XQyI1ZFDavXzqdXyEAjHx9lq&#10;lV8tcCIcdYtVvsB7TMHKo7d1PryX0JF4qWgvRSMfYWfEIw51w7SGXUjp2P7Bh9R7QQzrIhLxvaCk&#10;7jSOcs80OZsvLy6Ps54YzaZGqxy/cR8mNhdTm2K5XF6OOMe0iPiINDURtBL3SuskuGa70Y4ghore&#10;p2909lMzbUhf0dVitkj1vNL5aYiIcMCIWV+ZdSogjbTqKnp1MmJlnN47I9KSB6b0cEdnbcZxxglG&#10;svgyHLYHogROI2KML1sQzzhfBwNrkOV4acG9UNIjYyrqf+6Yk5ToDwZ3ZFXM55FiSZgvLmcouKlm&#10;O9UwwzFURQMlw3UTBlrurFNNi5mK1A0Dt7hXtQrHBRxQjfCRFWlpRgZH2k3lZPX7P7P+BQAA//8D&#10;AFBLAwQUAAYACAAAACEArkWvw9wAAAAHAQAADwAAAGRycy9kb3ducmV2LnhtbEyOwU7DMBBE70j8&#10;g7VI3KhDgLqEOBUCKiFVArXlADc3XpKIeB3ZThv+nuUEx9E8zbxyObleHDDEzpOGy1kGAqn2tqNG&#10;w9tudbEAEZMha3pPqOEbIyyr05PSFNYfaYOHbWoEj1AsjIY2paGQMtYtOhNnfkDi7tMHZxLH0Egb&#10;zJHHXS/zLJtLZzrih9YM+NBi/bUdnYbnp0eV1vnifVy91EG9Bh8+rrzW52fT/R2IhFP6g+FXn9Wh&#10;Yqe9H8lG0Wu4yRnUcKtAcHut5pz3jGW5AlmV8r9/9QMAAP//AwBQSwECLQAUAAYACAAAACEAtoM4&#10;kv4AAADhAQAAEwAAAAAAAAAAAAAAAAAAAAAAW0NvbnRlbnRfVHlwZXNdLnhtbFBLAQItABQABgAI&#10;AAAAIQA4/SH/1gAAAJQBAAALAAAAAAAAAAAAAAAAAC8BAABfcmVscy8ucmVsc1BLAQItABQABgAI&#10;AAAAIQBSFFclVAIAAK8EAAAOAAAAAAAAAAAAAAAAAC4CAABkcnMvZTJvRG9jLnhtbFBLAQItABQA&#10;BgAIAAAAIQCuRa/D3AAAAAcBAAAPAAAAAAAAAAAAAAAAAK4EAABkcnMvZG93bnJldi54bWxQSwUG&#10;AAAAAAQABADzAAAAtwUAAAAA&#10;" adj="784,30240">
                <v:textbox>
                  <w:txbxContent>
                    <w:p w:rsidR="00961C17" w:rsidRPr="00CE21F5" w:rsidRDefault="00961C17" w:rsidP="00961C17">
                      <w:pPr>
                        <w:spacing w:before="180" w:after="24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Oes rhaid i mi gymryd rhan?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2A6242" w:rsidRDefault="00961C17" w:rsidP="00961C17">
      <w:pPr>
        <w:jc w:val="left"/>
        <w:rPr>
          <w:rFonts w:ascii="Comic Sans MS" w:hAnsi="Comic Sans MS" w:cs="Arial"/>
          <w:sz w:val="28"/>
          <w:szCs w:val="28"/>
        </w:rPr>
      </w:pPr>
    </w:p>
    <w:p w:rsidR="00961C17" w:rsidRPr="002A6242" w:rsidRDefault="00961C17" w:rsidP="00961C17">
      <w:pPr>
        <w:jc w:val="left"/>
        <w:rPr>
          <w:rFonts w:ascii="Comic Sans MS" w:hAnsi="Comic Sans MS" w:cs="Arial"/>
          <w:sz w:val="28"/>
          <w:szCs w:val="28"/>
        </w:rPr>
      </w:pPr>
    </w:p>
    <w:p w:rsidR="00961C17" w:rsidRPr="002A6242" w:rsidRDefault="00961C17" w:rsidP="00961C17">
      <w:pPr>
        <w:jc w:val="left"/>
        <w:rPr>
          <w:rFonts w:ascii="Comic Sans MS" w:hAnsi="Comic Sans MS" w:cs="Arial"/>
          <w:sz w:val="28"/>
          <w:szCs w:val="28"/>
        </w:rPr>
      </w:pPr>
    </w:p>
    <w:p w:rsidR="00961C17" w:rsidRPr="001B1E7A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Dim os nad ydych eisiau cymryd rhan</w:t>
      </w:r>
      <w:r w:rsidR="003D54AE" w:rsidRPr="00CE21F5">
        <w:rPr>
          <w:rFonts w:ascii="Arial" w:hAnsi="Arial" w:cs="Arial"/>
          <w:sz w:val="28"/>
          <w:szCs w:val="28"/>
          <w:lang w:val="cy-GB"/>
        </w:rPr>
        <w:t>. Byddwch yn cael eich holi cyn unrhyw gyfarfod</w:t>
      </w:r>
      <w:r>
        <w:rPr>
          <w:rFonts w:ascii="Arial" w:hAnsi="Arial" w:cs="Arial"/>
          <w:sz w:val="28"/>
          <w:szCs w:val="28"/>
          <w:lang w:val="cy-GB"/>
        </w:rPr>
        <w:t xml:space="preserve"> os</w:t>
      </w:r>
      <w:r w:rsidR="003D54AE" w:rsidRPr="00CE21F5">
        <w:rPr>
          <w:rFonts w:ascii="Arial" w:hAnsi="Arial" w:cs="Arial"/>
          <w:sz w:val="28"/>
          <w:szCs w:val="28"/>
          <w:lang w:val="cy-GB"/>
        </w:rPr>
        <w:t xml:space="preserve"> ydych yn fodlon i'r arolygwr fod yna neu siarad â chi. </w:t>
      </w: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Default="003D54AE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 w:rsidRPr="00CE21F5">
        <w:rPr>
          <w:rFonts w:ascii="Arial" w:hAnsi="Arial" w:cs="Arial"/>
          <w:sz w:val="28"/>
          <w:szCs w:val="28"/>
          <w:lang w:val="cy-GB"/>
        </w:rPr>
        <w:t>Rydyn ni eisiau clywed eich barn ond chi</w:t>
      </w:r>
      <w:r w:rsidR="00562191" w:rsidRPr="00CE21F5">
        <w:rPr>
          <w:rFonts w:ascii="Arial" w:hAnsi="Arial" w:cs="Arial"/>
          <w:sz w:val="28"/>
          <w:szCs w:val="28"/>
          <w:lang w:val="cy-GB"/>
        </w:rPr>
        <w:t xml:space="preserve"> biau’r dewis -</w:t>
      </w:r>
      <w:r w:rsidRPr="00CE21F5">
        <w:rPr>
          <w:rFonts w:ascii="Arial" w:hAnsi="Arial" w:cs="Arial"/>
          <w:sz w:val="28"/>
          <w:szCs w:val="28"/>
          <w:lang w:val="cy-GB"/>
        </w:rPr>
        <w:t xml:space="preserve"> gallwch ddweud 'dim diolch' ar unrhyw adeg.</w:t>
      </w:r>
    </w:p>
    <w:p w:rsidR="008F7D5B" w:rsidRPr="001B1E7A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7D135A" w:rsidRPr="001B1E7A" w:rsidRDefault="007D135A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7D135A" w:rsidRPr="001B1E7A" w:rsidRDefault="007D135A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F472C8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975AAB" wp14:editId="0942DF46">
                <wp:simplePos x="0" y="0"/>
                <wp:positionH relativeFrom="column">
                  <wp:posOffset>-74295</wp:posOffset>
                </wp:positionH>
                <wp:positionV relativeFrom="paragraph">
                  <wp:posOffset>158750</wp:posOffset>
                </wp:positionV>
                <wp:extent cx="2990850" cy="826770"/>
                <wp:effectExtent l="0" t="0" r="19050" b="46863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826770"/>
                        </a:xfrm>
                        <a:prstGeom prst="wedgeRoundRectCallout">
                          <a:avLst>
                            <a:gd name="adj1" fmla="val -41995"/>
                            <a:gd name="adj2" fmla="val 10365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Beth fydd yr arolygwr yn ei wneud â'r wybodaeth y byddaf yn ei rhoi iddo?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75AAB" id="AutoShape 8" o:spid="_x0000_s1032" type="#_x0000_t62" style="position:absolute;margin-left:-5.85pt;margin-top:12.5pt;width:235.5pt;height:6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qrmUgIAALAEAAAOAAAAZHJzL2Uyb0RvYy54bWysVNtu2zAMfR+wfxD03vrSxGmMOkWRrsOA&#10;7oJ2+wDFkm1tkqhJSpzu60cpaeZuexrmB4EUKfLwkPTV9V4rshPOSzANLc5zSoRpgUvTN/TL57uz&#10;S0p8YIYzBUY09El4er16/epqtLUoYQDFhSMYxPh6tA0dQrB1lvl2EJr5c7DCoLEDp1lA1fUZd2zE&#10;6FplZZ5X2QiOWwet8B5vbw9Gukrxu0604WPXeRGIaihiC+l06dzEM1tdsbp3zA6yPcJg/4BCM2kw&#10;6SnULQuMbJ38I5SWrQMPXThvQWfQdbIVqQaspsh/q+ZxYFakWpAcb080+f8Xtv2we7SfXITu7T20&#10;3zwxsB6Y6cWNczAOgnFMV0SistH6+vQgKh6fks34Hji2lm0DJA72ndMxIFZH9onqpxPVYh9Ii5fl&#10;cplfzrEjLdouy2qxSL3IWP382jof3grQJAoNHQXvxQNsDX/Apq6ZUrANKR3b3fuQuOfEMB2R8K8F&#10;JZ1W2ModU+RsViyX82OvJ07l1KnIL6r54k+nixdOVVUlHwR6zIvSM9TEIijJ76RSSXH9Zq0cQRAN&#10;vUtfIhLJnropQ8aGLuflPBX0wuanIfL0/S2ElgH3SEmNbJ6cWB3b98bwNOWBSXWQEbIyx37GFsZt&#10;8XXYb/ZE8oZWMUG82QB/wgY7OKwNrjkKA7gflIy4Mg3137fMCUrUO4NDsixms7hjSZnNFyUqbmrZ&#10;TC3MtBiqoYGSg7gOh73cWif7ATMViQ0DNzhYnQzPE3hAdYSPa4HSi72b6snr149m9RMAAP//AwBQ&#10;SwMEFAAGAAgAAAAhAAD+vqXdAAAACgEAAA8AAABkcnMvZG93bnJldi54bWxMj0FPhDAQhe8m/odm&#10;TLztFtC6ipSNMfFooqhrvHXpCCidEtoF/PfOnvQ4mS/vfa/YLq4XE46h86QhXScgkGpvO2o0vL48&#10;rK5BhGjImt4TavjBANvy9KQwufUzPeNUxUZwCIXcaGhjHHIpQ92iM2HtByT+ffrRmcjn2Eg7mpnD&#10;XS+zJLmSznTEDa0Z8L7F+rs6OA3DXC1Pb5N5VOorISffJe4+Jq3Pz5a7WxARl/gHw1Gf1aFkp70/&#10;kA2i17BK0w2jGjLFmxi4VDcXIPZMKpWBLAv5f0L5CwAA//8DAFBLAQItABQABgAIAAAAIQC2gziS&#10;/gAAAOEBAAATAAAAAAAAAAAAAAAAAAAAAABbQ29udGVudF9UeXBlc10ueG1sUEsBAi0AFAAGAAgA&#10;AAAhADj9If/WAAAAlAEAAAsAAAAAAAAAAAAAAAAALwEAAF9yZWxzLy5yZWxzUEsBAi0AFAAGAAgA&#10;AAAhAJiWquZSAgAAsAQAAA4AAAAAAAAAAAAAAAAALgIAAGRycy9lMm9Eb2MueG1sUEsBAi0AFAAG&#10;AAgAAAAhAAD+vqXdAAAACgEAAA8AAAAAAAAAAAAAAAAArAQAAGRycy9kb3ducmV2LnhtbFBLBQYA&#10;AAAABAAEAPMAAAC2BQAAAAA=&#10;" adj="1729,33190">
                <v:textbox>
                  <w:txbxContent>
                    <w:p w:rsidR="00961C17" w:rsidRPr="00CE21F5" w:rsidRDefault="00961C17" w:rsidP="00961C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Beth fydd yr arolygwr yn ei wneud â'r wybodaeth y byddaf yn ei rhoi iddo?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CE21F5" w:rsidRDefault="00CE21F5" w:rsidP="002D6434">
      <w:pPr>
        <w:tabs>
          <w:tab w:val="num" w:pos="567"/>
        </w:tabs>
        <w:rPr>
          <w:rFonts w:ascii="Arial" w:hAnsi="Arial" w:cs="Arial"/>
          <w:sz w:val="28"/>
          <w:szCs w:val="28"/>
          <w:lang w:val="cy-GB"/>
        </w:rPr>
      </w:pPr>
    </w:p>
    <w:p w:rsidR="00CE21F5" w:rsidRDefault="00CE21F5" w:rsidP="002D6434">
      <w:pPr>
        <w:tabs>
          <w:tab w:val="num" w:pos="567"/>
        </w:tabs>
        <w:rPr>
          <w:rFonts w:ascii="Arial" w:hAnsi="Arial" w:cs="Arial"/>
          <w:sz w:val="28"/>
          <w:szCs w:val="28"/>
          <w:lang w:val="cy-GB"/>
        </w:rPr>
      </w:pPr>
    </w:p>
    <w:p w:rsidR="00F472C8" w:rsidRDefault="00F472C8" w:rsidP="008F7D5B">
      <w:pPr>
        <w:tabs>
          <w:tab w:val="num" w:pos="567"/>
        </w:tabs>
        <w:spacing w:before="240" w:after="240"/>
        <w:jc w:val="left"/>
        <w:rPr>
          <w:rFonts w:ascii="Arial" w:hAnsi="Arial" w:cs="Arial"/>
          <w:sz w:val="28"/>
          <w:szCs w:val="28"/>
          <w:lang w:val="cy-GB"/>
        </w:rPr>
      </w:pPr>
    </w:p>
    <w:p w:rsidR="00F472C8" w:rsidRDefault="00F472C8" w:rsidP="008F7D5B">
      <w:pPr>
        <w:tabs>
          <w:tab w:val="num" w:pos="567"/>
        </w:tabs>
        <w:spacing w:before="240" w:after="240"/>
        <w:jc w:val="left"/>
        <w:rPr>
          <w:rFonts w:ascii="Arial" w:hAnsi="Arial" w:cs="Arial"/>
          <w:sz w:val="28"/>
          <w:szCs w:val="28"/>
          <w:lang w:val="cy-GB"/>
        </w:rPr>
      </w:pPr>
    </w:p>
    <w:p w:rsidR="00F472C8" w:rsidRPr="001B1E7A" w:rsidRDefault="003D54AE" w:rsidP="008F7D5B">
      <w:pPr>
        <w:tabs>
          <w:tab w:val="num" w:pos="567"/>
        </w:tabs>
        <w:spacing w:before="240" w:after="240"/>
        <w:jc w:val="left"/>
        <w:rPr>
          <w:rFonts w:ascii="Arial" w:hAnsi="Arial" w:cs="Arial"/>
          <w:sz w:val="28"/>
          <w:lang w:val="de-DE"/>
        </w:rPr>
      </w:pPr>
      <w:r w:rsidRPr="00CE21F5">
        <w:rPr>
          <w:rFonts w:ascii="Arial" w:hAnsi="Arial" w:cs="Arial"/>
          <w:sz w:val="28"/>
          <w:szCs w:val="28"/>
          <w:lang w:val="cy-GB"/>
        </w:rPr>
        <w:t>Mae'r hyn yr ydych yn ei ddweud wrthym yn breifat, heblaw bod yr arolygwr yn credu eich bod chi neu rywun arall yn cael eich niweidio. Os oes rhaid i ni ddweud wrth rywun arall am yr hyn rydych wedi’i ddweud, byddwn yn dweud wrthoch chi cyn gynted â phosib.</w:t>
      </w:r>
      <w:r w:rsidR="002D6434" w:rsidRPr="00CE21F5">
        <w:rPr>
          <w:rFonts w:ascii="Arial" w:hAnsi="Arial" w:cs="Arial"/>
          <w:sz w:val="28"/>
          <w:szCs w:val="28"/>
          <w:lang w:val="cy-GB"/>
        </w:rPr>
        <w:t xml:space="preserve"> </w:t>
      </w:r>
      <w:r w:rsidR="002D6434" w:rsidRPr="001B1E7A">
        <w:rPr>
          <w:rFonts w:ascii="Arial" w:hAnsi="Arial" w:cs="Arial"/>
          <w:sz w:val="28"/>
          <w:lang w:val="de-DE"/>
        </w:rPr>
        <w:t>Gweler ein Hysbysiad Preifatrwydd a</w:t>
      </w:r>
      <w:r w:rsidR="00F472C8" w:rsidRPr="001B1E7A">
        <w:rPr>
          <w:rFonts w:ascii="Arial" w:hAnsi="Arial" w:cs="Arial"/>
          <w:sz w:val="28"/>
          <w:lang w:val="de-DE"/>
        </w:rPr>
        <w:t>r</w:t>
      </w:r>
      <w:r w:rsidR="002D6434" w:rsidRPr="001B1E7A">
        <w:rPr>
          <w:rFonts w:ascii="Arial" w:hAnsi="Arial" w:cs="Arial"/>
          <w:sz w:val="28"/>
          <w:lang w:val="de-DE"/>
        </w:rPr>
        <w:t xml:space="preserve"> </w:t>
      </w:r>
    </w:p>
    <w:p w:rsidR="002D6434" w:rsidRPr="001B1E7A" w:rsidRDefault="00000000" w:rsidP="008F7D5B">
      <w:pPr>
        <w:tabs>
          <w:tab w:val="num" w:pos="567"/>
        </w:tabs>
        <w:spacing w:before="240" w:after="240"/>
        <w:jc w:val="left"/>
        <w:rPr>
          <w:rFonts w:ascii="Arial" w:hAnsi="Arial" w:cs="Arial"/>
          <w:sz w:val="28"/>
          <w:szCs w:val="28"/>
          <w:lang w:val="de-DE"/>
        </w:rPr>
      </w:pPr>
      <w:hyperlink r:id="rId14" w:history="1">
        <w:r w:rsidR="00F472C8" w:rsidRPr="001B1E7A">
          <w:rPr>
            <w:rStyle w:val="Hyperlink"/>
            <w:rFonts w:ascii="Arial" w:hAnsi="Arial" w:cs="Arial"/>
            <w:sz w:val="28"/>
            <w:szCs w:val="28"/>
            <w:lang w:val="de-DE"/>
          </w:rPr>
          <w:t>https://arolygiaethgofal.cymru/sut-rydym-yn-defnyddioch-gwybodaeth-bersonol</w:t>
        </w:r>
      </w:hyperlink>
      <w:r w:rsidR="00F472C8" w:rsidRPr="001B1E7A">
        <w:rPr>
          <w:rFonts w:ascii="Arial" w:hAnsi="Arial" w:cs="Arial"/>
          <w:sz w:val="28"/>
          <w:szCs w:val="28"/>
          <w:lang w:val="de-DE"/>
        </w:rPr>
        <w:t xml:space="preserve"> </w:t>
      </w:r>
      <w:r w:rsidR="002D6434" w:rsidRPr="001B1E7A">
        <w:rPr>
          <w:rFonts w:ascii="Arial" w:hAnsi="Arial" w:cs="Arial"/>
          <w:sz w:val="28"/>
          <w:szCs w:val="28"/>
          <w:lang w:val="de-DE"/>
        </w:rPr>
        <w:t xml:space="preserve"> </w:t>
      </w:r>
      <w:r w:rsidR="00F472C8" w:rsidRPr="001B1E7A">
        <w:rPr>
          <w:rFonts w:ascii="Arial" w:hAnsi="Arial" w:cs="Arial"/>
          <w:sz w:val="28"/>
          <w:szCs w:val="28"/>
          <w:lang w:val="de-DE"/>
        </w:rPr>
        <w:t xml:space="preserve"> </w:t>
      </w:r>
    </w:p>
    <w:p w:rsidR="007D135A" w:rsidRPr="001B1E7A" w:rsidRDefault="007D135A" w:rsidP="00961C17">
      <w:pPr>
        <w:jc w:val="left"/>
        <w:rPr>
          <w:lang w:val="de-DE"/>
        </w:rPr>
      </w:pPr>
    </w:p>
    <w:p w:rsidR="00961C17" w:rsidRPr="001B1E7A" w:rsidRDefault="00D819ED" w:rsidP="00961C17">
      <w:pPr>
        <w:jc w:val="left"/>
        <w:rPr>
          <w:rFonts w:ascii="Arial" w:hAnsi="Arial" w:cs="Arial"/>
          <w:sz w:val="28"/>
          <w:szCs w:val="28"/>
          <w:lang w:val="de-DE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67E3E3E" wp14:editId="78538434">
                <wp:simplePos x="0" y="0"/>
                <wp:positionH relativeFrom="column">
                  <wp:posOffset>-38100</wp:posOffset>
                </wp:positionH>
                <wp:positionV relativeFrom="paragraph">
                  <wp:posOffset>120015</wp:posOffset>
                </wp:positionV>
                <wp:extent cx="2990850" cy="781050"/>
                <wp:effectExtent l="0" t="0" r="19050" b="32385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81050"/>
                        </a:xfrm>
                        <a:prstGeom prst="wedgeRoundRectCallout">
                          <a:avLst>
                            <a:gd name="adj1" fmla="val -39384"/>
                            <a:gd name="adj2" fmla="val 8805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 xml:space="preserve">Beth sy'n digwydd ar ddiwedd yr </w:t>
                            </w:r>
                            <w:r w:rsidR="000874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a</w:t>
                            </w:r>
                            <w:r w:rsidR="00203BF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rchwiliad sicrwydd</w:t>
                            </w: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E3E3E" id="AutoShape 9" o:spid="_x0000_s1033" type="#_x0000_t62" style="position:absolute;margin-left:-3pt;margin-top:9.45pt;width:235.5pt;height:6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M0UUwIAAK8EAAAOAAAAZHJzL2Uyb0RvYy54bWysVNtu2zAMfR+wfxD03tpOk9Qx6hRFug4D&#10;ugva7QMUSba1SaInKXG6rx+luJm37mmYHwRSpMjDy/HV9cFospfOK7A1Lc5zSqTlIJRta/rl891Z&#10;SYkPzAqmwcqaPklPr9evX10NfSVn0IEW0hEMYn019DXtQuirLPO8k4b5c+ilRWMDzrCAqmsz4diA&#10;0Y3OZnm+zAZwonfApfd4e3s00nWK3zSSh49N42UguqaILaTTpXMbz2x9xarWsb5TfITB/gGFYcpi&#10;0lOoWxYY2Tn1IpRR3IGHJpxzMBk0jeIy1YDVFPkf1Tx2rJepFmyO709t8v8vLP+wf+w/uQjd9/fA&#10;v3liYdMx28ob52DoJBOYroiNyobeV6cHUfH4lGyH9yBwtGwXIPXg0DgTA2J15JBa/XRqtTwEwvFy&#10;tlrl5QInwtF2WRY5yjEFq55f986HtxIMiUJNByla+QA7Kx5wqBumNexCSsf29z6k3gtimYlIxNeC&#10;ksZoHOWeaXJ2sboo5+OsJ06zqVNZ5ovFS5+LqU+xXC4vR5xjWkT8jDQ1EbQSd0rrpLh2u9GOIIaa&#10;3qVvfOynbtqSoaarxWyR6vnN5qch8vT9LYRRAWmklalpeXJiVZzeGyvSkgem9FFGyNqO44wTjGTx&#10;VThsD0QJnEZMEG+2IJ5wvg6OrEGWo9CB+0HJgIypqf++Y05Sot9Z3JFVMZ9HiiVlvricoeKmlu3U&#10;wizHUDUNlBzFTTjSctc71XaYqUjdsHCDe9Wo8LyAR1QjfGRFWpqRwZF2Uz15/frPrH8CAAD//wMA&#10;UEsDBBQABgAIAAAAIQBzCYgV3QAAAAkBAAAPAAAAZHJzL2Rvd25yZXYueG1sTI/NTsMwEITvSLyD&#10;tUjcWqeQRk2IU1VIIKFeaMsDuPGSRNjrKHZ+eHuWExz3m9HsTLlfnBUTDqHzpGCzTkAg1d501Cj4&#10;uLysdiBC1GS09YQKvjHAvrq9KXVh/EwnnM6xERxCodAK2hj7QspQt+h0WPseibVPPzgd+RwaaQY9&#10;c7iz8iFJMul0R/yh1T0+t1h/nUen4DI9zu+vJto8jaPuj4c3Pxy3St3fLYcnEBGX+GeG3/pcHSru&#10;dPUjmSCsglXGUyLzXQ6C9TTbMrgySDc5yKqU/xdUPwAAAP//AwBQSwECLQAUAAYACAAAACEAtoM4&#10;kv4AAADhAQAAEwAAAAAAAAAAAAAAAAAAAAAAW0NvbnRlbnRfVHlwZXNdLnhtbFBLAQItABQABgAI&#10;AAAAIQA4/SH/1gAAAJQBAAALAAAAAAAAAAAAAAAAAC8BAABfcmVscy8ucmVsc1BLAQItABQABgAI&#10;AAAAIQCMYM0UUwIAAK8EAAAOAAAAAAAAAAAAAAAAAC4CAABkcnMvZTJvRG9jLnhtbFBLAQItABQA&#10;BgAIAAAAIQBzCYgV3QAAAAkBAAAPAAAAAAAAAAAAAAAAAK0EAABkcnMvZG93bnJldi54bWxQSwUG&#10;AAAAAAQABADzAAAAtwUAAAAA&#10;" adj="2293,29820">
                <v:textbox>
                  <w:txbxContent>
                    <w:p w:rsidR="00961C17" w:rsidRPr="00CE21F5" w:rsidRDefault="00961C17" w:rsidP="00961C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 xml:space="preserve">Beth sy'n digwydd ar ddiwedd yr </w:t>
                      </w:r>
                      <w:r w:rsidR="000874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a</w:t>
                      </w:r>
                      <w:r w:rsidR="00203BF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rchwiliad sicrwydd</w:t>
                      </w: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CE21F5" w:rsidRDefault="00CE21F5" w:rsidP="00562191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Default="008F7D5B" w:rsidP="00562191">
      <w:p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sz w:val="28"/>
          <w:szCs w:val="28"/>
          <w:lang w:val="cy-GB"/>
        </w:rPr>
        <w:t>Byddwn yn dweud wrth uwch-</w:t>
      </w:r>
      <w:r w:rsidR="003D54AE" w:rsidRPr="00CE21F5">
        <w:rPr>
          <w:rFonts w:ascii="Arial" w:hAnsi="Arial" w:cs="Arial"/>
          <w:sz w:val="28"/>
          <w:szCs w:val="28"/>
          <w:lang w:val="cy-GB"/>
        </w:rPr>
        <w:t>reolwr y gwas</w:t>
      </w:r>
      <w:r>
        <w:rPr>
          <w:rFonts w:ascii="Arial" w:hAnsi="Arial" w:cs="Arial"/>
          <w:sz w:val="28"/>
          <w:szCs w:val="28"/>
          <w:lang w:val="cy-GB"/>
        </w:rPr>
        <w:t>anaethau cymdeithasol am yr hyn</w:t>
      </w:r>
      <w:r w:rsidR="003D54AE" w:rsidRPr="00CE21F5">
        <w:rPr>
          <w:rFonts w:ascii="Arial" w:hAnsi="Arial" w:cs="Arial"/>
          <w:sz w:val="28"/>
          <w:szCs w:val="28"/>
          <w:lang w:val="cy-GB"/>
        </w:rPr>
        <w:t xml:space="preserve"> rydym wedi’i glywed fel eu bod yn gallu meddwl am sut i wella'r gwasanaethau maen nhw’n eu darparu. </w:t>
      </w:r>
    </w:p>
    <w:p w:rsidR="008F7D5B" w:rsidRPr="001B1E7A" w:rsidRDefault="008F7D5B" w:rsidP="00562191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D819ED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426AE7C" wp14:editId="3CAAE07F">
                <wp:simplePos x="0" y="0"/>
                <wp:positionH relativeFrom="column">
                  <wp:posOffset>-150495</wp:posOffset>
                </wp:positionH>
                <wp:positionV relativeFrom="paragraph">
                  <wp:posOffset>33020</wp:posOffset>
                </wp:positionV>
                <wp:extent cx="2990850" cy="746760"/>
                <wp:effectExtent l="11430" t="13970" r="7620" b="239395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746760"/>
                        </a:xfrm>
                        <a:prstGeom prst="wedgeRoundRectCallout">
                          <a:avLst>
                            <a:gd name="adj1" fmla="val -44139"/>
                            <a:gd name="adj2" fmla="val 8103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C17" w:rsidRPr="00CE21F5" w:rsidRDefault="00961C17" w:rsidP="00961C1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Beth os ydw i eisiau cwyno am yr</w:t>
                            </w:r>
                            <w:r w:rsidR="0092789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 xml:space="preserve"> </w:t>
                            </w:r>
                            <w:r w:rsidR="00087422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ar</w:t>
                            </w:r>
                            <w:r w:rsidR="00203BF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chwiliad sicrwydd</w:t>
                            </w:r>
                            <w:r w:rsidRPr="00CE21F5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cy-GB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6AE7C" id="AutoShape 10" o:spid="_x0000_s1034" type="#_x0000_t62" style="position:absolute;margin-left:-11.85pt;margin-top:2.6pt;width:235.5pt;height:58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6rUQIAAK8EAAAOAAAAZHJzL2Uyb0RvYy54bWysVNtu2zAMfR+wfxD03tjOPUadokjXYUB3&#10;Qbt9gCLJtjZJ9CQlTvv1o5Q0c9c9DfODIIrU4eGh6Murg9FkL51XYCtajHJKpOUglG0q+u3r7cWS&#10;Eh+YFUyDlRV9lJ5erd++uey7Uo6hBS2kIwhifdl3FW1D6Mos87yVhvkRdNKiswZnWEDTNZlwrEd0&#10;o7Nxns+zHpzoHHDpPZ7eHJ10nfDrWvLwua69DERXFLmFtLq0buOarS9Z2TjWtYqfaLB/YGGYspj0&#10;DHXDAiM7p15BGcUdeKjDiIPJoK4Vl6kGrKbI/6jmoWWdTLWgOL47y+T/Hyz/tH/ovrhI3Xd3wH94&#10;YmHTMtvIa+egbyUTmK6IQmV958vzhWh4vEq2/UcQ2Fq2C5A0ONTORECsjhyS1I9nqeUhEI6H49Uq&#10;X86wIxx9i+l8MU+9yFj5fLtzPryXYEjcVLSXopH3sLPiHpu6YVrDLqR0bH/nQ9JeEMtMZCK+F5TU&#10;RmMr90yTi+m0mKxOvR4EjYdByyKfLF7HTIYxxXw+TzHI85QWd89Mk4iglbhVWifDNduNdgQ5VPQ2&#10;fUlH1HoYpi3pK7qajWepnhc+P4TI0/c3CKMCjpFWpqLLcxArY/feWZEeeWBKH/dIWdtTO2MH47D4&#10;Mhy2B6IEAsQE8WQL4hH76+A4NTjluGnBPVHS48RU1P/cMScp0R8svpFVMZ3GEUvGdLYYo+GGnu3Q&#10;wyxHqIoGSo7bTTiO5a5zqmkxU5HUsHCN76pW4fkBHlmd6ONU4O7F2A3tFPX7P7P+BQAA//8DAFBL&#10;AwQUAAYACAAAACEANv4c494AAAAJAQAADwAAAGRycy9kb3ducmV2LnhtbEyPwU7DMBBE70j8g7VI&#10;3Fq7bkurEKdCSJXoCREQ501sYot4HcVum/495tQeV/M087bcTb5nJzNGF0jBYi6AGWqDdtQp+Prc&#10;z7bAYkLS2AcyCi4mwq66vyux0OFMH+ZUp47lEooFKrApDQXnsbXGY5yHwVDOfsLoMeVz7Lge8ZzL&#10;fc+lEE/co6O8YHEwr9a0v/XRK3hbY9OJ9/3hIr+FsK6vF/XBKfX4ML08A0tmSlcY/vWzOlTZqQlH&#10;0pH1CmZyucmogrUElvPVarME1mRQyi3wquS3H1R/AAAA//8DAFBLAQItABQABgAIAAAAIQC2gziS&#10;/gAAAOEBAAATAAAAAAAAAAAAAAAAAAAAAABbQ29udGVudF9UeXBlc10ueG1sUEsBAi0AFAAGAAgA&#10;AAAhADj9If/WAAAAlAEAAAsAAAAAAAAAAAAAAAAALwEAAF9yZWxzLy5yZWxzUEsBAi0AFAAGAAgA&#10;AAAhAOEx/qtRAgAArwQAAA4AAAAAAAAAAAAAAAAALgIAAGRycy9lMm9Eb2MueG1sUEsBAi0AFAAG&#10;AAgAAAAhADb+HOPeAAAACQEAAA8AAAAAAAAAAAAAAAAAqwQAAGRycy9kb3ducmV2LnhtbFBLBQYA&#10;AAAABAAEAPMAAAC2BQAAAAA=&#10;" adj="1266,28304">
                <v:textbox>
                  <w:txbxContent>
                    <w:p w:rsidR="00961C17" w:rsidRPr="00CE21F5" w:rsidRDefault="00961C17" w:rsidP="00961C17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Beth os ydw i eisiau cwyno am yr</w:t>
                      </w:r>
                      <w:r w:rsidR="0092789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 xml:space="preserve"> </w:t>
                      </w:r>
                      <w:r w:rsidR="00087422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ar</w:t>
                      </w:r>
                      <w:r w:rsidR="00203BF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chwiliad sicrwydd</w:t>
                      </w:r>
                      <w:r w:rsidRPr="00CE21F5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cy-GB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961C17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8F7D5B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8F7D5B" w:rsidRDefault="008F7D5B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Default="003D54AE" w:rsidP="00961C17">
      <w:pPr>
        <w:jc w:val="left"/>
        <w:rPr>
          <w:rFonts w:ascii="Arial" w:hAnsi="Arial" w:cs="Arial"/>
          <w:sz w:val="28"/>
          <w:szCs w:val="28"/>
          <w:lang w:val="cy-GB"/>
        </w:rPr>
      </w:pPr>
      <w:r w:rsidRPr="00CE21F5">
        <w:rPr>
          <w:rFonts w:ascii="Arial" w:hAnsi="Arial" w:cs="Arial"/>
          <w:sz w:val="28"/>
          <w:szCs w:val="28"/>
          <w:lang w:val="cy-GB"/>
        </w:rPr>
        <w:t>Bydd yr arolygydd yn gallu dweud wrthoch chi sut i wneud hyn, neu gallwch chi:</w:t>
      </w:r>
    </w:p>
    <w:p w:rsidR="00CE21F5" w:rsidRPr="001B1E7A" w:rsidRDefault="00CE21F5" w:rsidP="00961C17">
      <w:pPr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3D54AE" w:rsidP="00961C17">
      <w:pPr>
        <w:jc w:val="left"/>
        <w:rPr>
          <w:rFonts w:ascii="Arial" w:hAnsi="Arial" w:cs="Arial"/>
          <w:b/>
          <w:sz w:val="28"/>
          <w:szCs w:val="28"/>
          <w:lang w:val="cy-GB"/>
        </w:rPr>
      </w:pPr>
      <w:r w:rsidRPr="00CE21F5">
        <w:rPr>
          <w:rFonts w:ascii="Arial" w:hAnsi="Arial" w:cs="Arial"/>
          <w:b/>
          <w:bCs/>
          <w:sz w:val="28"/>
          <w:szCs w:val="28"/>
          <w:lang w:val="cy-GB"/>
        </w:rPr>
        <w:t xml:space="preserve">Ysgrifennu atom: </w:t>
      </w:r>
    </w:p>
    <w:p w:rsidR="00961C17" w:rsidRPr="00CE21F5" w:rsidRDefault="00961C17" w:rsidP="00961C17">
      <w:pPr>
        <w:pStyle w:val="address"/>
        <w:spacing w:before="0" w:after="0"/>
        <w:rPr>
          <w:rFonts w:ascii="Arial" w:hAnsi="Arial" w:cs="Arial"/>
          <w:color w:val="000000"/>
          <w:sz w:val="28"/>
          <w:lang w:val="cy-GB"/>
        </w:rPr>
      </w:pPr>
      <w:r w:rsidRPr="00CE21F5">
        <w:rPr>
          <w:rFonts w:ascii="Arial" w:hAnsi="Arial" w:cs="Arial"/>
          <w:color w:val="000000"/>
          <w:sz w:val="28"/>
          <w:lang w:val="cy-GB"/>
        </w:rPr>
        <w:t>Arolygiaeth Gofal Cymru</w:t>
      </w:r>
    </w:p>
    <w:p w:rsidR="00C5506B" w:rsidRDefault="00C5506B" w:rsidP="00961C17">
      <w:pPr>
        <w:pStyle w:val="address"/>
        <w:spacing w:before="0" w:after="0"/>
        <w:rPr>
          <w:rFonts w:ascii="Arial" w:hAnsi="Arial" w:cs="Arial"/>
          <w:color w:val="000000"/>
          <w:sz w:val="28"/>
          <w:lang w:val="cy-GB"/>
        </w:rPr>
      </w:pPr>
      <w:r>
        <w:rPr>
          <w:rFonts w:ascii="Arial" w:hAnsi="Arial" w:cs="Arial"/>
          <w:color w:val="000000"/>
          <w:sz w:val="28"/>
          <w:lang w:val="cy-GB"/>
        </w:rPr>
        <w:t>Swyddfeydd Llywodraeth</w:t>
      </w:r>
      <w:r w:rsidR="00772BC4">
        <w:rPr>
          <w:rFonts w:ascii="Arial" w:hAnsi="Arial" w:cs="Arial"/>
          <w:color w:val="000000"/>
          <w:sz w:val="28"/>
          <w:lang w:val="cy-GB"/>
        </w:rPr>
        <w:t xml:space="preserve"> Cymru</w:t>
      </w:r>
    </w:p>
    <w:p w:rsidR="00C5506B" w:rsidRDefault="00C5506B" w:rsidP="00961C17">
      <w:pPr>
        <w:pStyle w:val="address"/>
        <w:spacing w:before="0" w:after="0"/>
        <w:rPr>
          <w:rFonts w:ascii="Arial" w:hAnsi="Arial" w:cs="Arial"/>
          <w:color w:val="000000"/>
          <w:sz w:val="28"/>
          <w:lang w:val="cy-GB"/>
        </w:rPr>
      </w:pPr>
      <w:r>
        <w:rPr>
          <w:rFonts w:ascii="Arial" w:hAnsi="Arial" w:cs="Arial"/>
          <w:color w:val="000000"/>
          <w:sz w:val="28"/>
          <w:lang w:val="cy-GB"/>
        </w:rPr>
        <w:t>Sarn Mynach</w:t>
      </w:r>
    </w:p>
    <w:p w:rsidR="00C5506B" w:rsidRDefault="00C5506B" w:rsidP="00961C17">
      <w:pPr>
        <w:pStyle w:val="address"/>
        <w:spacing w:before="0" w:after="0"/>
        <w:rPr>
          <w:rFonts w:ascii="Arial" w:hAnsi="Arial" w:cs="Arial"/>
          <w:color w:val="000000"/>
          <w:sz w:val="28"/>
          <w:lang w:val="cy-GB"/>
        </w:rPr>
      </w:pPr>
      <w:r>
        <w:rPr>
          <w:rFonts w:ascii="Arial" w:hAnsi="Arial" w:cs="Arial"/>
          <w:color w:val="000000"/>
          <w:sz w:val="28"/>
          <w:lang w:val="cy-GB"/>
        </w:rPr>
        <w:t>Cyffordd Llandudno</w:t>
      </w:r>
    </w:p>
    <w:p w:rsidR="00C5506B" w:rsidRDefault="00C5506B" w:rsidP="00961C17">
      <w:pPr>
        <w:pStyle w:val="address"/>
        <w:spacing w:before="0" w:after="0"/>
        <w:rPr>
          <w:rFonts w:ascii="Arial" w:hAnsi="Arial" w:cs="Arial"/>
          <w:color w:val="000000"/>
          <w:sz w:val="28"/>
          <w:lang w:val="cy-GB"/>
        </w:rPr>
      </w:pPr>
      <w:r>
        <w:rPr>
          <w:rFonts w:ascii="Arial" w:hAnsi="Arial" w:cs="Arial"/>
          <w:color w:val="000000"/>
          <w:sz w:val="28"/>
          <w:lang w:val="cy-GB"/>
        </w:rPr>
        <w:t>Conwy</w:t>
      </w:r>
    </w:p>
    <w:p w:rsidR="00961C17" w:rsidRPr="001B1E7A" w:rsidRDefault="00C5506B" w:rsidP="00961C17">
      <w:pPr>
        <w:pStyle w:val="address"/>
        <w:spacing w:before="0" w:after="0"/>
        <w:rPr>
          <w:rFonts w:ascii="Arial" w:hAnsi="Arial" w:cs="Arial"/>
          <w:color w:val="000000"/>
          <w:sz w:val="28"/>
          <w:szCs w:val="28"/>
          <w:lang w:val="cy-GB"/>
        </w:rPr>
      </w:pPr>
      <w:r>
        <w:rPr>
          <w:rFonts w:ascii="Arial" w:hAnsi="Arial" w:cs="Arial"/>
          <w:color w:val="000000"/>
          <w:sz w:val="28"/>
          <w:lang w:val="cy-GB"/>
        </w:rPr>
        <w:t>LL31 9RZ</w:t>
      </w:r>
      <w:r w:rsidR="003D54AE" w:rsidRPr="00CE21F5">
        <w:rPr>
          <w:rFonts w:ascii="Arial" w:hAnsi="Arial" w:cs="Arial"/>
          <w:color w:val="000000"/>
          <w:lang w:val="cy-GB"/>
        </w:rPr>
        <w:br/>
      </w:r>
      <w:r w:rsidR="003D54AE" w:rsidRPr="00CE21F5">
        <w:rPr>
          <w:rFonts w:ascii="Arial" w:hAnsi="Arial" w:cs="Arial"/>
          <w:color w:val="000000"/>
          <w:sz w:val="28"/>
          <w:szCs w:val="28"/>
          <w:lang w:val="cy-GB"/>
        </w:rPr>
        <w:br/>
      </w:r>
      <w:r w:rsidR="003D54AE" w:rsidRPr="00CE21F5">
        <w:rPr>
          <w:rFonts w:ascii="Arial" w:hAnsi="Arial" w:cs="Arial"/>
          <w:b/>
          <w:bCs/>
          <w:color w:val="000000"/>
          <w:sz w:val="28"/>
          <w:szCs w:val="28"/>
          <w:lang w:val="cy-GB"/>
        </w:rPr>
        <w:t>Ffoniwch ni:</w:t>
      </w:r>
    </w:p>
    <w:p w:rsidR="00961C17" w:rsidRPr="00CE21F5" w:rsidRDefault="003D54AE" w:rsidP="00961C17">
      <w:pPr>
        <w:pStyle w:val="address"/>
        <w:spacing w:before="0" w:after="0"/>
        <w:rPr>
          <w:rFonts w:ascii="Arial" w:hAnsi="Arial" w:cs="Arial"/>
          <w:bCs/>
          <w:color w:val="000000"/>
          <w:sz w:val="28"/>
          <w:lang w:val="cy-GB"/>
        </w:rPr>
      </w:pPr>
      <w:r w:rsidRPr="00CE21F5">
        <w:rPr>
          <w:rFonts w:ascii="Arial" w:hAnsi="Arial" w:cs="Arial"/>
          <w:bCs/>
          <w:color w:val="000000"/>
          <w:sz w:val="28"/>
          <w:lang w:val="cy-GB"/>
        </w:rPr>
        <w:t>0300 790 0126</w:t>
      </w:r>
    </w:p>
    <w:p w:rsidR="00F472C8" w:rsidRPr="001B1E7A" w:rsidRDefault="00F472C8" w:rsidP="00F472C8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F472C8" w:rsidRPr="001B1E7A" w:rsidRDefault="00F472C8" w:rsidP="00F472C8">
      <w:pPr>
        <w:jc w:val="left"/>
        <w:rPr>
          <w:rFonts w:ascii="Arial" w:hAnsi="Arial" w:cs="Arial"/>
          <w:b/>
          <w:sz w:val="28"/>
          <w:szCs w:val="28"/>
          <w:lang w:val="de-DE"/>
        </w:rPr>
      </w:pPr>
      <w:r w:rsidRPr="00CE21F5">
        <w:rPr>
          <w:rFonts w:ascii="Arial" w:hAnsi="Arial" w:cs="Arial"/>
          <w:b/>
          <w:bCs/>
          <w:sz w:val="28"/>
          <w:szCs w:val="28"/>
          <w:lang w:val="cy-GB"/>
        </w:rPr>
        <w:t>Anfon e-bost atom:</w:t>
      </w:r>
    </w:p>
    <w:p w:rsidR="00F472C8" w:rsidRPr="001B1E7A" w:rsidRDefault="00000000" w:rsidP="00F472C8">
      <w:pPr>
        <w:jc w:val="left"/>
        <w:rPr>
          <w:rFonts w:ascii="Arial" w:hAnsi="Arial" w:cs="Arial"/>
          <w:b/>
          <w:sz w:val="22"/>
          <w:szCs w:val="28"/>
          <w:lang w:val="de-DE"/>
        </w:rPr>
      </w:pPr>
      <w:hyperlink r:id="rId15" w:history="1">
        <w:r w:rsidR="00F472C8" w:rsidRPr="001B1E7A">
          <w:rPr>
            <w:rStyle w:val="Hyperlink"/>
            <w:rFonts w:ascii="Arial" w:hAnsi="Arial" w:cs="Arial"/>
            <w:sz w:val="28"/>
            <w:lang w:val="de-DE"/>
          </w:rPr>
          <w:t>AGC.AwdurdodLleol@llyw.cymru</w:t>
        </w:r>
      </w:hyperlink>
      <w:r w:rsidR="00F472C8" w:rsidRPr="001B1E7A">
        <w:rPr>
          <w:rFonts w:ascii="Arial" w:hAnsi="Arial" w:cs="Arial"/>
          <w:sz w:val="28"/>
          <w:lang w:val="de-DE"/>
        </w:rPr>
        <w:t xml:space="preserve">  </w:t>
      </w:r>
    </w:p>
    <w:p w:rsidR="00F472C8" w:rsidRPr="001B1E7A" w:rsidRDefault="00F472C8" w:rsidP="00F472C8">
      <w:pPr>
        <w:jc w:val="left"/>
        <w:rPr>
          <w:rFonts w:ascii="Arial" w:hAnsi="Arial" w:cs="Arial"/>
          <w:sz w:val="28"/>
          <w:szCs w:val="28"/>
          <w:lang w:val="de-DE"/>
        </w:rPr>
      </w:pPr>
    </w:p>
    <w:p w:rsidR="00F472C8" w:rsidRPr="001B1E7A" w:rsidRDefault="00F472C8" w:rsidP="00F472C8">
      <w:pPr>
        <w:jc w:val="left"/>
        <w:rPr>
          <w:rFonts w:ascii="Arial" w:hAnsi="Arial" w:cs="Arial"/>
          <w:b/>
          <w:sz w:val="28"/>
          <w:szCs w:val="28"/>
          <w:lang w:val="de-DE"/>
        </w:rPr>
      </w:pPr>
      <w:r w:rsidRPr="00CE21F5">
        <w:rPr>
          <w:rFonts w:ascii="Arial" w:hAnsi="Arial" w:cs="Arial"/>
          <w:b/>
          <w:bCs/>
          <w:sz w:val="28"/>
          <w:szCs w:val="28"/>
          <w:lang w:val="cy-GB"/>
        </w:rPr>
        <w:t>Defnyddio ein gwefan:</w:t>
      </w:r>
    </w:p>
    <w:p w:rsidR="00F472C8" w:rsidRPr="001B1E7A" w:rsidRDefault="00000000" w:rsidP="00F472C8">
      <w:pPr>
        <w:jc w:val="left"/>
        <w:rPr>
          <w:rFonts w:ascii="Arial" w:hAnsi="Arial" w:cs="Arial"/>
          <w:sz w:val="28"/>
          <w:szCs w:val="28"/>
          <w:lang w:val="de-DE"/>
        </w:rPr>
      </w:pPr>
      <w:hyperlink r:id="rId16" w:history="1">
        <w:r w:rsidR="00F472C8" w:rsidRPr="001B1E7A">
          <w:rPr>
            <w:rStyle w:val="Hyperlink"/>
            <w:rFonts w:ascii="Arial" w:hAnsi="Arial" w:cs="Arial"/>
            <w:bCs/>
            <w:noProof/>
            <w:sz w:val="28"/>
            <w:lang w:val="de-DE"/>
          </w:rPr>
          <w:t>www.arolygiaethgofal.</w:t>
        </w:r>
        <w:r w:rsidR="00F472C8" w:rsidRPr="001B1E7A">
          <w:rPr>
            <w:rStyle w:val="Hyperlink"/>
            <w:rFonts w:ascii="Arial" w:hAnsi="Arial" w:cs="Arial"/>
            <w:sz w:val="28"/>
            <w:lang w:val="de-DE"/>
          </w:rPr>
          <w:t>cymru</w:t>
        </w:r>
      </w:hyperlink>
    </w:p>
    <w:p w:rsidR="00F472C8" w:rsidRDefault="00F472C8" w:rsidP="00F472C8">
      <w:pPr>
        <w:tabs>
          <w:tab w:val="num" w:pos="567"/>
        </w:tabs>
        <w:rPr>
          <w:rFonts w:ascii="Arial" w:hAnsi="Arial" w:cs="Arial"/>
          <w:sz w:val="28"/>
          <w:szCs w:val="28"/>
          <w:lang w:val="cy-GB"/>
        </w:rPr>
      </w:pPr>
    </w:p>
    <w:p w:rsidR="00F472C8" w:rsidRDefault="00F472C8" w:rsidP="00F472C8">
      <w:pPr>
        <w:tabs>
          <w:tab w:val="num" w:pos="567"/>
        </w:tabs>
        <w:rPr>
          <w:rFonts w:ascii="Arial" w:hAnsi="Arial" w:cs="Arial"/>
          <w:sz w:val="28"/>
          <w:szCs w:val="28"/>
          <w:lang w:val="cy-GB"/>
        </w:rPr>
      </w:pPr>
    </w:p>
    <w:p w:rsidR="00F472C8" w:rsidRDefault="00F472C8" w:rsidP="00F472C8">
      <w:pPr>
        <w:tabs>
          <w:tab w:val="num" w:pos="567"/>
        </w:tabs>
        <w:spacing w:before="240" w:after="240"/>
        <w:jc w:val="left"/>
        <w:rPr>
          <w:rFonts w:ascii="Arial" w:hAnsi="Arial" w:cs="Arial"/>
          <w:sz w:val="28"/>
          <w:szCs w:val="28"/>
          <w:lang w:val="cy-GB"/>
        </w:rPr>
      </w:pPr>
    </w:p>
    <w:p w:rsidR="00961C17" w:rsidRPr="001B1E7A" w:rsidRDefault="00961C17" w:rsidP="00961C17">
      <w:pPr>
        <w:pStyle w:val="address"/>
        <w:spacing w:before="0" w:after="0"/>
        <w:rPr>
          <w:rFonts w:ascii="Arial" w:hAnsi="Arial" w:cs="Arial"/>
          <w:b/>
          <w:sz w:val="28"/>
          <w:szCs w:val="28"/>
          <w:lang w:val="de-DE"/>
        </w:rPr>
      </w:pPr>
    </w:p>
    <w:p w:rsidR="00961C17" w:rsidRPr="001B1E7A" w:rsidRDefault="00B76C4C" w:rsidP="00961C17">
      <w:pPr>
        <w:jc w:val="left"/>
        <w:rPr>
          <w:rFonts w:ascii="Arial" w:hAnsi="Arial" w:cs="Arial"/>
          <w:sz w:val="28"/>
          <w:lang w:val="de-DE"/>
        </w:rPr>
      </w:pPr>
      <w:r w:rsidRPr="001B1E7A">
        <w:rPr>
          <w:rFonts w:ascii="Arial" w:hAnsi="Arial" w:cs="Arial"/>
          <w:sz w:val="28"/>
          <w:lang w:val="de-DE"/>
        </w:rPr>
        <w:t xml:space="preserve"> </w:t>
      </w:r>
    </w:p>
    <w:p w:rsidR="00961C17" w:rsidRPr="00CE21F5" w:rsidRDefault="00961C17" w:rsidP="00961C17">
      <w:pPr>
        <w:rPr>
          <w:rFonts w:ascii="Arial" w:hAnsi="Arial" w:cs="Arial"/>
          <w:b/>
          <w:bCs/>
          <w:sz w:val="28"/>
          <w:szCs w:val="28"/>
          <w:lang w:val="cy-GB"/>
        </w:rPr>
      </w:pPr>
    </w:p>
    <w:sectPr w:rsidR="00961C17" w:rsidRPr="00CE21F5" w:rsidSect="007F1A28">
      <w:pgSz w:w="16838" w:h="11906" w:orient="landscape"/>
      <w:pgMar w:top="426" w:right="720" w:bottom="720" w:left="720" w:header="708" w:footer="708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F1A28" w:rsidRDefault="007F1A28" w:rsidP="00384419">
      <w:r>
        <w:separator/>
      </w:r>
    </w:p>
  </w:endnote>
  <w:endnote w:type="continuationSeparator" w:id="0">
    <w:p w:rsidR="007F1A28" w:rsidRDefault="007F1A28" w:rsidP="00384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F1A28" w:rsidRDefault="007F1A28" w:rsidP="00384419">
      <w:r>
        <w:separator/>
      </w:r>
    </w:p>
  </w:footnote>
  <w:footnote w:type="continuationSeparator" w:id="0">
    <w:p w:rsidR="007F1A28" w:rsidRDefault="007F1A28" w:rsidP="00384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DD4AB1"/>
    <w:multiLevelType w:val="hybridMultilevel"/>
    <w:tmpl w:val="0114A87E"/>
    <w:lvl w:ilvl="0" w:tplc="A2C8467A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D90AA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2E43A4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4E24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60A92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125A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DE1A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E0E69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A69A8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925AFE"/>
    <w:multiLevelType w:val="multilevel"/>
    <w:tmpl w:val="2D520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E72660"/>
    <w:multiLevelType w:val="hybridMultilevel"/>
    <w:tmpl w:val="F8F472F4"/>
    <w:lvl w:ilvl="0" w:tplc="0F3480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BA68C5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CBA1B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A6CF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FFA5C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1787F7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6F8709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D26F46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CE82D7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7F57CB"/>
    <w:multiLevelType w:val="multilevel"/>
    <w:tmpl w:val="9FE8F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48733115">
    <w:abstractNumId w:val="0"/>
  </w:num>
  <w:num w:numId="2" w16cid:durableId="1200512830">
    <w:abstractNumId w:val="1"/>
  </w:num>
  <w:num w:numId="3" w16cid:durableId="1015620824">
    <w:abstractNumId w:val="3"/>
  </w:num>
  <w:num w:numId="4" w16cid:durableId="1258100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19"/>
    <w:rsid w:val="00087422"/>
    <w:rsid w:val="001B1E7A"/>
    <w:rsid w:val="001F3F85"/>
    <w:rsid w:val="0020333C"/>
    <w:rsid w:val="00203BF6"/>
    <w:rsid w:val="002C4983"/>
    <w:rsid w:val="002D6434"/>
    <w:rsid w:val="003573F6"/>
    <w:rsid w:val="00384419"/>
    <w:rsid w:val="003D54AE"/>
    <w:rsid w:val="003F322E"/>
    <w:rsid w:val="00411B92"/>
    <w:rsid w:val="0045373C"/>
    <w:rsid w:val="00562191"/>
    <w:rsid w:val="00652073"/>
    <w:rsid w:val="006609B1"/>
    <w:rsid w:val="007711D5"/>
    <w:rsid w:val="00772BC4"/>
    <w:rsid w:val="007D135A"/>
    <w:rsid w:val="007F1A28"/>
    <w:rsid w:val="0089472A"/>
    <w:rsid w:val="008A4FF4"/>
    <w:rsid w:val="008F7D5B"/>
    <w:rsid w:val="00927898"/>
    <w:rsid w:val="00961C17"/>
    <w:rsid w:val="00962AEC"/>
    <w:rsid w:val="00A31CF7"/>
    <w:rsid w:val="00A57FB1"/>
    <w:rsid w:val="00A8158F"/>
    <w:rsid w:val="00B2050A"/>
    <w:rsid w:val="00B66B1D"/>
    <w:rsid w:val="00B76C4C"/>
    <w:rsid w:val="00C24621"/>
    <w:rsid w:val="00C54E69"/>
    <w:rsid w:val="00C5506B"/>
    <w:rsid w:val="00C57602"/>
    <w:rsid w:val="00C7270B"/>
    <w:rsid w:val="00CE21F5"/>
    <w:rsid w:val="00D819ED"/>
    <w:rsid w:val="00DE28BD"/>
    <w:rsid w:val="00E4763C"/>
    <w:rsid w:val="00E85C86"/>
    <w:rsid w:val="00EA2ED3"/>
    <w:rsid w:val="00F472C8"/>
    <w:rsid w:val="00F863A1"/>
    <w:rsid w:val="00FC429B"/>
    <w:rsid w:val="00FE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DCAE38"/>
  <w15:docId w15:val="{14CF2B26-942D-4CEB-90ED-64C41AED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BFA"/>
    <w:pPr>
      <w:jc w:val="both"/>
    </w:pPr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qFormat/>
    <w:rsid w:val="006A4BFA"/>
    <w:pPr>
      <w:keepNext/>
      <w:spacing w:after="24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rsid w:val="006A4BFA"/>
    <w:pPr>
      <w:keepNext/>
      <w:spacing w:after="240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rsid w:val="006A4BFA"/>
    <w:pPr>
      <w:keepNext/>
      <w:spacing w:after="240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rsid w:val="006A4BFA"/>
    <w:pPr>
      <w:keepNext/>
      <w:spacing w:after="24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A4BFA"/>
    <w:pPr>
      <w:keepNext/>
      <w:spacing w:after="240"/>
      <w:ind w:left="720"/>
      <w:outlineLvl w:val="4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A4BFA"/>
    <w:pPr>
      <w:spacing w:after="120"/>
    </w:pPr>
  </w:style>
  <w:style w:type="paragraph" w:customStyle="1" w:styleId="LetterBodyText">
    <w:name w:val="Letter Body Text"/>
    <w:basedOn w:val="LetterText"/>
    <w:rsid w:val="006A4BFA"/>
    <w:pPr>
      <w:spacing w:after="120"/>
    </w:pPr>
  </w:style>
  <w:style w:type="paragraph" w:styleId="Footer">
    <w:name w:val="footer"/>
    <w:basedOn w:val="Normal"/>
    <w:rsid w:val="006A4BF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A4BFA"/>
    <w:pPr>
      <w:tabs>
        <w:tab w:val="center" w:pos="4320"/>
        <w:tab w:val="right" w:pos="8640"/>
      </w:tabs>
    </w:pPr>
  </w:style>
  <w:style w:type="paragraph" w:customStyle="1" w:styleId="LetterText">
    <w:name w:val="Letter Text"/>
    <w:basedOn w:val="Normal"/>
    <w:rsid w:val="006A4BFA"/>
  </w:style>
  <w:style w:type="paragraph" w:styleId="PlainText">
    <w:name w:val="Plain Text"/>
    <w:basedOn w:val="Normal"/>
    <w:rsid w:val="006A4BFA"/>
    <w:rPr>
      <w:rFonts w:ascii="Courier New" w:hAnsi="Courier New"/>
    </w:rPr>
  </w:style>
  <w:style w:type="paragraph" w:styleId="NormalWeb">
    <w:name w:val="Normal (Web)"/>
    <w:basedOn w:val="Normal"/>
    <w:uiPriority w:val="99"/>
    <w:unhideWhenUsed/>
    <w:rsid w:val="00055ACA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BodyText2">
    <w:name w:val="Body Text 2"/>
    <w:aliases w:val=" Char"/>
    <w:basedOn w:val="Normal"/>
    <w:link w:val="BodyText2Char"/>
    <w:rsid w:val="002061E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aliases w:val=" Char Char"/>
    <w:link w:val="BodyText2"/>
    <w:rsid w:val="002061E8"/>
    <w:rPr>
      <w:rFonts w:ascii="Arial" w:hAnsi="Arial"/>
      <w:sz w:val="24"/>
      <w:szCs w:val="24"/>
    </w:rPr>
  </w:style>
  <w:style w:type="character" w:styleId="Hyperlink">
    <w:name w:val="Hyperlink"/>
    <w:rsid w:val="00A61EFE"/>
    <w:rPr>
      <w:color w:val="0000FF"/>
      <w:u w:val="single"/>
    </w:rPr>
  </w:style>
  <w:style w:type="character" w:styleId="FollowedHyperlink">
    <w:name w:val="FollowedHyperlink"/>
    <w:rsid w:val="00D40492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CB0F70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CB0F70"/>
    <w:rPr>
      <w:rFonts w:ascii="Tahoma" w:hAnsi="Tahoma" w:cs="Tahoma"/>
      <w:sz w:val="16"/>
      <w:szCs w:val="16"/>
    </w:rPr>
  </w:style>
  <w:style w:type="paragraph" w:customStyle="1" w:styleId="tel">
    <w:name w:val="tel"/>
    <w:basedOn w:val="Normal"/>
    <w:rsid w:val="002A6242"/>
    <w:pPr>
      <w:spacing w:before="240" w:after="240"/>
      <w:jc w:val="left"/>
    </w:pPr>
    <w:rPr>
      <w:rFonts w:ascii="Times New Roman" w:hAnsi="Times New Roman"/>
    </w:rPr>
  </w:style>
  <w:style w:type="paragraph" w:customStyle="1" w:styleId="address">
    <w:name w:val="address"/>
    <w:basedOn w:val="Normal"/>
    <w:rsid w:val="002A6242"/>
    <w:pPr>
      <w:spacing w:before="240" w:after="240"/>
      <w:jc w:val="left"/>
    </w:pPr>
    <w:rPr>
      <w:rFonts w:ascii="Times New Roman" w:hAnsi="Times New Roman"/>
    </w:rPr>
  </w:style>
  <w:style w:type="character" w:styleId="CommentReference">
    <w:name w:val="annotation reference"/>
    <w:rsid w:val="007D3D2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D3D26"/>
    <w:rPr>
      <w:sz w:val="20"/>
      <w:szCs w:val="20"/>
    </w:rPr>
  </w:style>
  <w:style w:type="character" w:customStyle="1" w:styleId="CommentTextChar">
    <w:name w:val="Comment Text Char"/>
    <w:link w:val="CommentText"/>
    <w:rsid w:val="007D3D26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7D3D26"/>
    <w:rPr>
      <w:b/>
      <w:bCs/>
    </w:rPr>
  </w:style>
  <w:style w:type="character" w:customStyle="1" w:styleId="CommentSubjectChar">
    <w:name w:val="Comment Subject Char"/>
    <w:link w:val="CommentSubject"/>
    <w:rsid w:val="007D3D26"/>
    <w:rPr>
      <w:rFonts w:ascii="Tahoma" w:hAnsi="Tahoma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472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8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arolygiaethgofal.cymru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GC.AwdurdodLleol@llyw.cymru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arolygiaethgofal.cymru/sut-rydym-yn-defnyddioch-gwybodaeth-bersono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metadata xmlns="http://www.objective.com/ecm/document/metadata/FF3C5B18883D4E21973B57C2EEED7FD1" version="1.0.0">
  <systemFields>
    <field name="Objective-Id">
      <value order="0">A41315832</value>
    </field>
    <field name="Objective-Title">
      <value order="0">6. AGC - 2022-23 - Archwiliad Sicrwydd - Taenlen Gwybodaeth - Hawdd i'w ddarllen - Templed - CYM</value>
    </field>
    <field name="Objective-Description">
      <value order="0"/>
    </field>
    <field name="Objective-CreationStamp">
      <value order="0">2022-07-05T16:21:39Z</value>
    </field>
    <field name="Objective-IsApproved">
      <value order="0">false</value>
    </field>
    <field name="Objective-IsPublished">
      <value order="0">true</value>
    </field>
    <field name="Objective-DatePublished">
      <value order="0">2022-07-05T16:22:07Z</value>
    </field>
    <field name="Objective-ModificationStamp">
      <value order="0">2022-07-05T16:22:36Z</value>
    </field>
    <field name="Objective-Owner">
      <value order="0">Jones, Dona (COOG - CIW - LA Inspection)</value>
    </field>
    <field name="Objective-Path">
      <value order="0">Objective Global Folder:#Business File Plan:WG Organisational Groups:NEW - Post April 2022 - Chief Operating Officer:Chief Operating Officer (COO) - Care Inspectorate Wales (CIW):1 - Save:# Local Authority Inspection Team:CIW - All Wales:CIW - Local Authority Inspection Team - Inspection Programme - 2022-2025:1. Assurance Checks - Planning (Methodology, Templates, etc.)</value>
    </field>
    <field name="Objective-Parent">
      <value order="0">1. Assurance Checks - Planning (Methodology, Templates, etc.)</value>
    </field>
    <field name="Objective-State">
      <value order="0">Published</value>
    </field>
    <field name="Objective-VersionId">
      <value order="0">vA79162323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qA1507267</value>
    </field>
    <field name="Objective-Classification">
      <value order="0">Official - Sensitive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13" ma:contentTypeDescription="Create a new document." ma:contentTypeScope="" ma:versionID="5729c08a0db5b282d2aa87e480c8e385">
  <xsd:schema xmlns:xsd="http://www.w3.org/2001/XMLSchema" xmlns:xs="http://www.w3.org/2001/XMLSchema" xmlns:p="http://schemas.microsoft.com/office/2006/metadata/properties" xmlns:ns3="fad5256b-9034-4098-a484-2992d39a629e" xmlns:ns4="27233c93-c413-4fbb-a11c-d69fcc6dbe32" targetNamespace="http://schemas.microsoft.com/office/2006/metadata/properties" ma:root="true" ma:fieldsID="45332d8d0585bad3cd7f81583a952e95" ns3:_="" ns4:_="">
    <xsd:import namespace="fad5256b-9034-4098-a484-2992d39a629e"/>
    <xsd:import namespace="27233c93-c413-4fbb-a11c-d69fcc6db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33c93-c413-4fbb-a11c-d69fcc6db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9E8F62-C27D-4BD3-8747-344EAC48286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4C79BB-C6A0-4FAC-BD6B-0742AED456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9BD702-2514-46DB-B5A4-E620AE7F9D2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957B642F-7EB9-4735-96E5-2D69A6D125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27233c93-c413-4fbb-a11c-d69fcc6db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4CBF6486-4B2B-48A5-8BCA-A4E0AE0605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Inspection handbook - will you help us with our inspection - information for children and young people</vt:lpstr>
    </vt:vector>
  </TitlesOfParts>
  <Company>Ofsted</Company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Inspection handbook - will you help us with our inspection - information for children and young people</dc:title>
  <dc:creator>Chris Swain</dc:creator>
  <cp:lastModifiedBy>Jenkins, Carolyn</cp:lastModifiedBy>
  <cp:revision>1</cp:revision>
  <cp:lastPrinted>2014-10-13T10:19:00Z</cp:lastPrinted>
  <dcterms:created xsi:type="dcterms:W3CDTF">2024-03-07T09:55:00Z</dcterms:created>
  <dcterms:modified xsi:type="dcterms:W3CDTF">2024-03-07T09:55:00Z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roval Level">
    <vt:lpwstr/>
  </property>
  <property fmtid="{D5CDD505-2E9C-101B-9397-08002B2CF9AE}" pid="3" name="Assigned To">
    <vt:lpwstr/>
  </property>
  <property fmtid="{D5CDD505-2E9C-101B-9397-08002B2CF9AE}" pid="4" name="BCS_List">
    <vt:lpwstr>Inspect and Regulate Providers: Develop Framework, Policy and Guidance</vt:lpwstr>
  </property>
  <property fmtid="{D5CDD505-2E9C-101B-9397-08002B2CF9AE}" pid="5" name="Categories">
    <vt:lpwstr/>
  </property>
  <property fmtid="{D5CDD505-2E9C-101B-9397-08002B2CF9AE}" pid="6" name="ContentType">
    <vt:lpwstr>Ofsted Base Document</vt:lpwstr>
  </property>
  <property fmtid="{D5CDD505-2E9C-101B-9397-08002B2CF9AE}" pid="7" name="DocDescription">
    <vt:lpwstr/>
  </property>
  <property fmtid="{D5CDD505-2E9C-101B-9397-08002B2CF9AE}" pid="8" name="Keywords">
    <vt:lpwstr/>
  </property>
  <property fmtid="{D5CDD505-2E9C-101B-9397-08002B2CF9AE}" pid="9" name="Language">
    <vt:lpwstr>English</vt:lpwstr>
  </property>
  <property fmtid="{D5CDD505-2E9C-101B-9397-08002B2CF9AE}" pid="10" name="Objective-Caveats">
    <vt:lpwstr/>
  </property>
  <property fmtid="{D5CDD505-2E9C-101B-9397-08002B2CF9AE}" pid="11" name="Objective-Classification">
    <vt:lpwstr>[Inherited - Official - Sensitive]</vt:lpwstr>
  </property>
  <property fmtid="{D5CDD505-2E9C-101B-9397-08002B2CF9AE}" pid="12" name="Objective-Comment">
    <vt:lpwstr/>
  </property>
  <property fmtid="{D5CDD505-2E9C-101B-9397-08002B2CF9AE}" pid="13" name="Objective-Connect Creator [system]">
    <vt:lpwstr/>
  </property>
  <property fmtid="{D5CDD505-2E9C-101B-9397-08002B2CF9AE}" pid="14" name="Objective-CreationStamp">
    <vt:filetime>2022-07-05T16:21:39Z</vt:filetime>
  </property>
  <property fmtid="{D5CDD505-2E9C-101B-9397-08002B2CF9AE}" pid="15" name="Objective-Date Acquired [system]">
    <vt:filetime>2016-09-19T00:00:00Z</vt:filetime>
  </property>
  <property fmtid="{D5CDD505-2E9C-101B-9397-08002B2CF9AE}" pid="16" name="Objective-DatePublished">
    <vt:filetime>2022-07-05T16:22:07Z</vt:filetime>
  </property>
  <property fmtid="{D5CDD505-2E9C-101B-9397-08002B2CF9AE}" pid="17" name="Objective-FileNumber">
    <vt:lpwstr>qA1507267</vt:lpwstr>
  </property>
  <property fmtid="{D5CDD505-2E9C-101B-9397-08002B2CF9AE}" pid="18" name="Objective-Id">
    <vt:lpwstr>A41315832</vt:lpwstr>
  </property>
  <property fmtid="{D5CDD505-2E9C-101B-9397-08002B2CF9AE}" pid="19" name="Objective-IsApproved">
    <vt:bool>false</vt:bool>
  </property>
  <property fmtid="{D5CDD505-2E9C-101B-9397-08002B2CF9AE}" pid="20" name="Objective-IsPublished">
    <vt:bool>true</vt:bool>
  </property>
  <property fmtid="{D5CDD505-2E9C-101B-9397-08002B2CF9AE}" pid="21" name="Objective-Language [system]">
    <vt:lpwstr>English (eng)</vt:lpwstr>
  </property>
  <property fmtid="{D5CDD505-2E9C-101B-9397-08002B2CF9AE}" pid="22" name="Objective-ModificationStamp">
    <vt:filetime>2022-07-05T16:22:36Z</vt:filetime>
  </property>
  <property fmtid="{D5CDD505-2E9C-101B-9397-08002B2CF9AE}" pid="23" name="Objective-Official Translation [system]">
    <vt:lpwstr/>
  </property>
  <property fmtid="{D5CDD505-2E9C-101B-9397-08002B2CF9AE}" pid="24" name="Objective-Owner">
    <vt:lpwstr>Jones, Dona (COOG - CIW - LA Inspection)</vt:lpwstr>
  </property>
  <property fmtid="{D5CDD505-2E9C-101B-9397-08002B2CF9AE}" pid="25" name="Objective-Parent">
    <vt:lpwstr>1. Assurance Checks - Planning (Methodology, Templates, etc.)</vt:lpwstr>
  </property>
  <property fmtid="{D5CDD505-2E9C-101B-9397-08002B2CF9AE}" pid="26" name="Objective-Path">
    <vt:lpwstr>Objective Global Folder:#Business File Plan:WG Organisational Groups:NEW - Post April 2022 - Chief Operating Officer:Chief Operating Officer (COO) - Care Inspectorate Wales (CIW):1 - Save:# Local Authority Inspection Team:CIW - All Wales:CIW - Local Authority Inspection Team - Inspection Programme - 2022-2025:1. Assurance Checks - Planning (Methodology, Templates, etc.):</vt:lpwstr>
  </property>
  <property fmtid="{D5CDD505-2E9C-101B-9397-08002B2CF9AE}" pid="27" name="Objective-State">
    <vt:lpwstr>Published</vt:lpwstr>
  </property>
  <property fmtid="{D5CDD505-2E9C-101B-9397-08002B2CF9AE}" pid="28" name="Objective-Title">
    <vt:lpwstr>6. AGC - 2022-23 - Archwiliad Sicrwydd - Taenlen Gwybodaeth - Hawdd i'w ddarllen - Templed - CYM</vt:lpwstr>
  </property>
  <property fmtid="{D5CDD505-2E9C-101B-9397-08002B2CF9AE}" pid="29" name="Objective-Version">
    <vt:lpwstr>1.0</vt:lpwstr>
  </property>
  <property fmtid="{D5CDD505-2E9C-101B-9397-08002B2CF9AE}" pid="30" name="Objective-VersionComment">
    <vt:lpwstr>Version 2</vt:lpwstr>
  </property>
  <property fmtid="{D5CDD505-2E9C-101B-9397-08002B2CF9AE}" pid="31" name="Objective-VersionNumber">
    <vt:r8>2</vt:r8>
  </property>
  <property fmtid="{D5CDD505-2E9C-101B-9397-08002B2CF9AE}" pid="32" name="Objective-What to Keep [system]">
    <vt:lpwstr>No</vt:lpwstr>
  </property>
  <property fmtid="{D5CDD505-2E9C-101B-9397-08002B2CF9AE}" pid="33" name="Subject">
    <vt:lpwstr/>
  </property>
  <property fmtid="{D5CDD505-2E9C-101B-9397-08002B2CF9AE}" pid="34" name="_Author">
    <vt:lpwstr>Chris Swain</vt:lpwstr>
  </property>
  <property fmtid="{D5CDD505-2E9C-101B-9397-08002B2CF9AE}" pid="35" name="_Category">
    <vt:lpwstr/>
  </property>
  <property fmtid="{D5CDD505-2E9C-101B-9397-08002B2CF9AE}" pid="36" name="_Comments">
    <vt:lpwstr/>
  </property>
  <property fmtid="{D5CDD505-2E9C-101B-9397-08002B2CF9AE}" pid="37" name="Objective-Description">
    <vt:lpwstr/>
  </property>
  <property fmtid="{D5CDD505-2E9C-101B-9397-08002B2CF9AE}" pid="38" name="Objective-VersionId">
    <vt:lpwstr>vA79162323</vt:lpwstr>
  </property>
  <property fmtid="{D5CDD505-2E9C-101B-9397-08002B2CF9AE}" pid="39" name="Objective-Language">
    <vt:lpwstr/>
  </property>
  <property fmtid="{D5CDD505-2E9C-101B-9397-08002B2CF9AE}" pid="40" name="Objective-Date Acquired">
    <vt:lpwstr/>
  </property>
  <property fmtid="{D5CDD505-2E9C-101B-9397-08002B2CF9AE}" pid="41" name="Objective-What to Keep">
    <vt:lpwstr/>
  </property>
  <property fmtid="{D5CDD505-2E9C-101B-9397-08002B2CF9AE}" pid="42" name="Objective-Official Translation">
    <vt:lpwstr/>
  </property>
  <property fmtid="{D5CDD505-2E9C-101B-9397-08002B2CF9AE}" pid="43" name="Objective-Connect Creator">
    <vt:lpwstr/>
  </property>
  <property fmtid="{D5CDD505-2E9C-101B-9397-08002B2CF9AE}" pid="44" name="ContentTypeId">
    <vt:lpwstr>0x010100031D1E98B3209D4493493866D5B8328A</vt:lpwstr>
  </property>
</Properties>
</file>