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C795" w14:textId="77777777" w:rsidR="00BD004B" w:rsidRPr="00682EBD" w:rsidRDefault="00BD004B" w:rsidP="00BD004B">
      <w:pPr>
        <w:pStyle w:val="BodyText"/>
        <w:jc w:val="both"/>
        <w:rPr>
          <w:lang w:val="cy-GB"/>
        </w:rPr>
      </w:pPr>
    </w:p>
    <w:p w14:paraId="0B419226" w14:textId="77777777" w:rsidR="005D0B46" w:rsidRPr="00682EBD" w:rsidRDefault="005D0B46" w:rsidP="00BD004B">
      <w:pPr>
        <w:pStyle w:val="BodyText"/>
        <w:jc w:val="both"/>
        <w:rPr>
          <w:lang w:val="cy-GB"/>
        </w:rPr>
      </w:pPr>
    </w:p>
    <w:p w14:paraId="57FE9ADB" w14:textId="04978509" w:rsidR="00BD004B" w:rsidRPr="00682EBD" w:rsidRDefault="00C95F10" w:rsidP="00C95F10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</w:t>
      </w:r>
      <w:r w:rsidR="00FD0D5B" w:rsidRPr="00FD0D5B">
        <w:rPr>
          <w:b/>
          <w:bCs/>
          <w:sz w:val="32"/>
          <w:u w:val="single"/>
          <w:lang w:val="cy-GB"/>
        </w:rPr>
        <w:t xml:space="preserve"> </w:t>
      </w:r>
      <w:r w:rsidR="00FD0D5B">
        <w:rPr>
          <w:b/>
          <w:bCs/>
          <w:sz w:val="32"/>
          <w:u w:val="single"/>
          <w:lang w:val="cy-GB"/>
        </w:rPr>
        <w:t>ADRODDIAD BLYNYDDOL CYNGHORYDD</w:t>
      </w:r>
    </w:p>
    <w:p w14:paraId="5D879CA6" w14:textId="77777777" w:rsidR="00BD004B" w:rsidRPr="00682EBD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62B80698" w:rsidR="00BD004B" w:rsidRPr="00682EBD" w:rsidRDefault="00385A45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 xml:space="preserve">Dyma’r adroddiad blynyddol gan y Cynghorydd a enwir isod ar eu gweithgareddau allweddol dros y flwyddyn a ddaeth i ben ar 30 Ebrill 2024. Fe’i darperir er gwybodaeth i’r holl etholwyr ac nid </w:t>
      </w:r>
      <w:r w:rsidR="00F000CF">
        <w:rPr>
          <w:lang w:val="cy-GB"/>
        </w:rPr>
        <w:t>at</w:t>
      </w:r>
      <w:r>
        <w:rPr>
          <w:lang w:val="cy-GB"/>
        </w:rPr>
        <w:t xml:space="preserve"> unrhyw ddiben arall</w:t>
      </w:r>
      <w:r w:rsidR="00BD004B" w:rsidRPr="00682EBD">
        <w:rPr>
          <w:lang w:val="cy-GB"/>
        </w:rPr>
        <w:t>.</w:t>
      </w:r>
    </w:p>
    <w:p w14:paraId="02DD4D0F" w14:textId="77777777" w:rsidR="00BD004B" w:rsidRPr="00682EBD" w:rsidRDefault="00BD004B" w:rsidP="00BD004B">
      <w:pPr>
        <w:pStyle w:val="BodyText"/>
        <w:rPr>
          <w:i/>
          <w:iCs/>
          <w:sz w:val="24"/>
          <w:lang w:val="cy-GB"/>
        </w:rPr>
      </w:pPr>
    </w:p>
    <w:p w14:paraId="40953DF6" w14:textId="1A730015" w:rsidR="00BD004B" w:rsidRPr="00682EBD" w:rsidRDefault="00EF2DD1" w:rsidP="00BD004B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682EBD">
        <w:rPr>
          <w:b/>
          <w:bCs/>
          <w:lang w:val="cy-GB"/>
        </w:rPr>
        <w:t xml:space="preserve">: </w:t>
      </w:r>
      <w:r w:rsidR="006841A6" w:rsidRPr="00682EBD">
        <w:rPr>
          <w:b/>
          <w:bCs/>
          <w:lang w:val="cy-GB"/>
        </w:rPr>
        <w:t>Julie Holt</w:t>
      </w:r>
    </w:p>
    <w:p w14:paraId="3876CBFA" w14:textId="44F31DC4" w:rsidR="00BD004B" w:rsidRPr="00682EBD" w:rsidRDefault="00BD004B" w:rsidP="00BD004B">
      <w:pPr>
        <w:pStyle w:val="BodyText"/>
        <w:rPr>
          <w:b/>
          <w:bCs/>
          <w:lang w:val="cy-GB"/>
        </w:rPr>
      </w:pPr>
      <w:r w:rsidRPr="00682EBD">
        <w:rPr>
          <w:b/>
          <w:bCs/>
          <w:lang w:val="cy-GB"/>
        </w:rPr>
        <w:t xml:space="preserve">                                                     </w:t>
      </w:r>
      <w:r w:rsidR="00017ABB" w:rsidRPr="004E2020">
        <w:rPr>
          <w:b/>
          <w:bCs/>
          <w:lang w:val="cy-GB"/>
        </w:rPr>
        <w:t>P</w:t>
      </w:r>
      <w:r w:rsidR="00017ABB">
        <w:rPr>
          <w:b/>
          <w:bCs/>
          <w:lang w:val="cy-GB"/>
        </w:rPr>
        <w:t>laid</w:t>
      </w:r>
      <w:r w:rsidRPr="00682EBD">
        <w:rPr>
          <w:b/>
          <w:bCs/>
          <w:lang w:val="cy-GB"/>
        </w:rPr>
        <w:t>:</w:t>
      </w:r>
      <w:r w:rsidR="006841A6" w:rsidRPr="00682EBD">
        <w:rPr>
          <w:b/>
          <w:bCs/>
          <w:lang w:val="cy-GB"/>
        </w:rPr>
        <w:t xml:space="preserve"> </w:t>
      </w:r>
      <w:r w:rsidR="00017ABB">
        <w:rPr>
          <w:b/>
          <w:bCs/>
          <w:lang w:val="cy-GB"/>
        </w:rPr>
        <w:t>Amh. Annibynnol</w:t>
      </w:r>
    </w:p>
    <w:p w14:paraId="407C05D8" w14:textId="38460A9A" w:rsidR="00BD004B" w:rsidRPr="00682EBD" w:rsidRDefault="00BD004B" w:rsidP="00BD004B">
      <w:pPr>
        <w:pStyle w:val="BodyText"/>
        <w:ind w:left="-720"/>
        <w:rPr>
          <w:b/>
          <w:bCs/>
          <w:lang w:val="cy-GB"/>
        </w:rPr>
      </w:pPr>
      <w:r w:rsidRPr="00682EBD">
        <w:rPr>
          <w:b/>
          <w:bCs/>
          <w:lang w:val="cy-GB"/>
        </w:rPr>
        <w:t>Ward:</w:t>
      </w:r>
      <w:r w:rsidR="006841A6" w:rsidRPr="00682EBD">
        <w:rPr>
          <w:b/>
          <w:bCs/>
          <w:lang w:val="cy-GB"/>
        </w:rPr>
        <w:t xml:space="preserve"> </w:t>
      </w:r>
      <w:r w:rsidR="00017ABB">
        <w:rPr>
          <w:b/>
          <w:bCs/>
          <w:lang w:val="cy-GB"/>
        </w:rPr>
        <w:t>Abertyleri</w:t>
      </w:r>
      <w:r w:rsidR="006841A6" w:rsidRPr="00682EBD">
        <w:rPr>
          <w:b/>
          <w:bCs/>
          <w:lang w:val="cy-GB"/>
        </w:rPr>
        <w:t>/Six Bells</w:t>
      </w:r>
    </w:p>
    <w:p w14:paraId="70F90901" w14:textId="77777777" w:rsidR="00BD004B" w:rsidRPr="00682EBD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682EBD" w14:paraId="2913877D" w14:textId="77777777" w:rsidTr="004E4E12">
        <w:tc>
          <w:tcPr>
            <w:tcW w:w="9900" w:type="dxa"/>
          </w:tcPr>
          <w:p w14:paraId="1CDB6DE4" w14:textId="0446DB70" w:rsidR="00BD004B" w:rsidRPr="00682EBD" w:rsidRDefault="00017ABB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D004B" w:rsidRPr="00682EBD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682EBD" w14:paraId="17A6E8D0" w14:textId="77777777" w:rsidTr="004E4E12">
        <w:tc>
          <w:tcPr>
            <w:tcW w:w="9900" w:type="dxa"/>
          </w:tcPr>
          <w:p w14:paraId="6D41A112" w14:textId="601A5FB9" w:rsidR="00BD004B" w:rsidRPr="00682EBD" w:rsidRDefault="00973EB9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Ar ran fy etholwyr</w:t>
            </w:r>
            <w:r w:rsidR="009E013C" w:rsidRPr="00682EBD">
              <w:rPr>
                <w:sz w:val="24"/>
                <w:lang w:val="cy-GB"/>
              </w:rPr>
              <w:t>:</w:t>
            </w:r>
          </w:p>
          <w:p w14:paraId="5B441FD0" w14:textId="77777777" w:rsidR="009E013C" w:rsidRPr="00682EBD" w:rsidRDefault="009E013C" w:rsidP="009E013C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20DFA787" w14:textId="335E921B" w:rsidR="006841A6" w:rsidRPr="00682EBD" w:rsidRDefault="00973EB9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Rwyf wedi cymryd rhan yng nghyfarfodydd y Cyngor Llawn ac wedi mynychu sesiynau briffio ar amryw bynciau e.e. monitro’r gyllideb, teledu cylch cyfyng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001723E4" w14:textId="77777777" w:rsidR="00BB4AE4" w:rsidRPr="00682EBD" w:rsidRDefault="00BB4AE4" w:rsidP="009E013C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068BC6C6" w14:textId="496045DC" w:rsidR="00610B0A" w:rsidRPr="00682EBD" w:rsidRDefault="00973EB9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Fy ngwaith yn y ward yw’r peth pwysicaf yn fy rôl ac rwy’n gwneud fy ngorau i helpu fy etholwyr ble bynnag y gallaf. Rwy’n mynychu cymorthfeydd Heddlu a Chynghorwyr, boreau coffi a chyfarfodydd gyda grwpiau cymunedol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5239C3F2" w14:textId="77777777" w:rsidR="00610B0A" w:rsidRPr="00682EBD" w:rsidRDefault="00610B0A" w:rsidP="009E013C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33A4880E" w14:textId="40D1C5B9" w:rsidR="00BB4AE4" w:rsidRPr="00682EBD" w:rsidRDefault="00973EB9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Mae cyfathrebu gyda thrigolion </w:t>
            </w:r>
            <w:r w:rsidR="00C416DF">
              <w:rPr>
                <w:sz w:val="24"/>
                <w:lang w:val="cy-GB"/>
              </w:rPr>
              <w:t>gan g</w:t>
            </w:r>
            <w:r>
              <w:rPr>
                <w:sz w:val="24"/>
                <w:lang w:val="cy-GB"/>
              </w:rPr>
              <w:t>ynnwys cyfarfodydd ar safleoedd, cyfarfodydd cyhoeddus, ymholiadau dros y ffôn</w:t>
            </w:r>
            <w:r w:rsidR="00BD6A67">
              <w:rPr>
                <w:sz w:val="24"/>
                <w:lang w:val="cy-GB"/>
              </w:rPr>
              <w:t>, negeseuon e-bost a’r cyfryngau cymdeithasol, yn mynd â’r mwyafrif o’m hamser fel Cynghorydd</w:t>
            </w:r>
            <w:r w:rsidR="00610B0A" w:rsidRPr="00682EBD">
              <w:rPr>
                <w:sz w:val="24"/>
                <w:lang w:val="cy-GB"/>
              </w:rPr>
              <w:t xml:space="preserve">. </w:t>
            </w:r>
          </w:p>
          <w:p w14:paraId="53A90EBA" w14:textId="31675538" w:rsidR="00BD004B" w:rsidRPr="00682EBD" w:rsidRDefault="00BD004B" w:rsidP="009E013C">
            <w:pPr>
              <w:pStyle w:val="BodyText"/>
              <w:rPr>
                <w:b/>
                <w:bCs/>
                <w:lang w:val="cy-GB"/>
              </w:rPr>
            </w:pPr>
            <w:r w:rsidRPr="00682EBD">
              <w:rPr>
                <w:b/>
                <w:bCs/>
                <w:sz w:val="20"/>
                <w:lang w:val="cy-GB"/>
              </w:rPr>
              <w:t xml:space="preserve"> </w:t>
            </w:r>
          </w:p>
        </w:tc>
      </w:tr>
      <w:tr w:rsidR="00BD004B" w:rsidRPr="00682EBD" w14:paraId="62832440" w14:textId="77777777" w:rsidTr="004E4E12">
        <w:tc>
          <w:tcPr>
            <w:tcW w:w="9900" w:type="dxa"/>
          </w:tcPr>
          <w:p w14:paraId="793E34F9" w14:textId="010381F9" w:rsidR="00BD004B" w:rsidRPr="00682EBD" w:rsidRDefault="00665D19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682EBD" w14:paraId="47CD527D" w14:textId="77777777" w:rsidTr="004E4E12">
        <w:tc>
          <w:tcPr>
            <w:tcW w:w="9900" w:type="dxa"/>
          </w:tcPr>
          <w:p w14:paraId="344A2DEC" w14:textId="67CC45C1" w:rsidR="009E013C" w:rsidRPr="00682EBD" w:rsidRDefault="00C1043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Mae’n cynnwys</w:t>
            </w:r>
            <w:r w:rsidR="009E013C" w:rsidRPr="00682EBD">
              <w:rPr>
                <w:sz w:val="24"/>
                <w:lang w:val="cy-GB"/>
              </w:rPr>
              <w:t>:</w:t>
            </w:r>
          </w:p>
          <w:p w14:paraId="4E39AAC0" w14:textId="7ECE62A1" w:rsidR="00E6483C" w:rsidRPr="00682EBD" w:rsidRDefault="00C1043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Gweithgor Anifeiliaid Strae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7D56907C" w14:textId="2F7731F5" w:rsidR="00E6483C" w:rsidRPr="00682EBD" w:rsidRDefault="00C1043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Cyfarfodydd ar safleoedd gyda swyddogion, Heddlu, masnachwyr ac asiantaethau allanol eraill i helpu i ddatrys materion lleol e.e. ymddygiad gwrthgymdeithasol, anifeiliaid strae</w:t>
            </w:r>
            <w:r w:rsidR="004D45AB">
              <w:rPr>
                <w:sz w:val="24"/>
                <w:lang w:val="cy-GB"/>
              </w:rPr>
              <w:t>, niwsans traffig, materion beicio oddi ar y ffordd, cydlyniant cymunedol</w:t>
            </w:r>
            <w:r w:rsidR="00610B0A" w:rsidRPr="00682EBD">
              <w:rPr>
                <w:sz w:val="24"/>
                <w:lang w:val="cy-GB"/>
              </w:rPr>
              <w:t xml:space="preserve">. </w:t>
            </w:r>
            <w:r w:rsidR="00E6483C" w:rsidRPr="00682EBD">
              <w:rPr>
                <w:sz w:val="24"/>
                <w:lang w:val="cy-GB"/>
              </w:rPr>
              <w:t xml:space="preserve"> </w:t>
            </w:r>
          </w:p>
          <w:p w14:paraId="086EF40F" w14:textId="2348FCDB" w:rsidR="00E6483C" w:rsidRPr="00682EBD" w:rsidRDefault="00F0467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Ymdrin â materion gyda ac ar ran etholwyr e.e. materion eiddo, materion priffyrdd, materion hygyrchedd a helpu i gyfeirio at asiantaethau eraill nad ydynt yn ymwybodol ohonynt o bosibl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046D6CDB" w14:textId="7C911ACC" w:rsidR="00E6483C" w:rsidRPr="00682EBD" w:rsidRDefault="00F0467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Codi arian i elusennau lleol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75D9DDEA" w14:textId="60757053" w:rsidR="00B0759C" w:rsidRPr="00682EBD" w:rsidRDefault="00F0467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Hyrwyddwr C</w:t>
            </w:r>
            <w:r w:rsidR="007974A7">
              <w:rPr>
                <w:sz w:val="24"/>
                <w:lang w:val="cy-GB"/>
              </w:rPr>
              <w:t>odi</w:t>
            </w:r>
            <w:r>
              <w:rPr>
                <w:sz w:val="24"/>
                <w:lang w:val="cy-GB"/>
              </w:rPr>
              <w:t xml:space="preserve"> Sbwriel i’m ward ac rwy’n helpu mewn wardiau eraill o bryd i’w gilydd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28405A1A" w14:textId="509B204F" w:rsidR="00BD004B" w:rsidRPr="00682EBD" w:rsidRDefault="00F04671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Ymweld ag ysgolion a mynychu digwyddiadau lleol yn y dref a’r ardal o amgylch</w:t>
            </w:r>
            <w:r w:rsidR="009E013C" w:rsidRPr="00682EBD">
              <w:rPr>
                <w:sz w:val="24"/>
                <w:lang w:val="cy-GB"/>
              </w:rPr>
              <w:t>.</w:t>
            </w:r>
          </w:p>
        </w:tc>
      </w:tr>
    </w:tbl>
    <w:p w14:paraId="5F2B6B37" w14:textId="77777777" w:rsidR="009E013C" w:rsidRPr="00682EBD" w:rsidRDefault="009E013C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682EBD" w14:paraId="3D57B6B0" w14:textId="77777777" w:rsidTr="00F80DD0">
        <w:tc>
          <w:tcPr>
            <w:tcW w:w="9889" w:type="dxa"/>
          </w:tcPr>
          <w:p w14:paraId="4A306321" w14:textId="077DA889" w:rsidR="00BD004B" w:rsidRPr="00682EBD" w:rsidRDefault="009D4D3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682EBD" w14:paraId="6E6D221C" w14:textId="77777777" w:rsidTr="00F80DD0">
        <w:tc>
          <w:tcPr>
            <w:tcW w:w="9889" w:type="dxa"/>
          </w:tcPr>
          <w:p w14:paraId="00409779" w14:textId="275DECE4" w:rsidR="00610B0A" w:rsidRPr="00682EBD" w:rsidRDefault="00385688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Cyfarfodydd y Cyngor Llawn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500133BD" w14:textId="3F1597F1" w:rsidR="00E6483C" w:rsidRPr="00682EBD" w:rsidRDefault="00385688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Cyfarfodydd ardal leol gydag Aelodau Cabinet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38225BB9" w14:textId="4A35FA7B" w:rsidR="00E6483C" w:rsidRPr="00682EBD" w:rsidRDefault="00385688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Pwyllgor Cynllunio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50BBEF00" w14:textId="3F315ED3" w:rsidR="00E6483C" w:rsidRPr="00682EBD" w:rsidRDefault="00385688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Craffu Corfforaethol a Pherfformiad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64E655F9" w14:textId="3888939C" w:rsidR="00610B0A" w:rsidRPr="00682EBD" w:rsidRDefault="00385688" w:rsidP="009E013C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Cyfarfodydd brys </w:t>
            </w:r>
            <w:r w:rsidR="00F27478">
              <w:rPr>
                <w:sz w:val="24"/>
                <w:lang w:val="cy-GB"/>
              </w:rPr>
              <w:t>pryd bynnag y maent yn codi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10E86FF2" w14:textId="77777777" w:rsidR="009E013C" w:rsidRPr="00682EBD" w:rsidRDefault="009E013C" w:rsidP="00B0759C">
            <w:pPr>
              <w:pStyle w:val="BodyText"/>
              <w:rPr>
                <w:lang w:val="cy-GB"/>
              </w:rPr>
            </w:pPr>
          </w:p>
          <w:p w14:paraId="4C8A3DAE" w14:textId="5547F2CC" w:rsidR="00F935A6" w:rsidRPr="00682EBD" w:rsidRDefault="00F935A6" w:rsidP="00B0759C">
            <w:pPr>
              <w:pStyle w:val="BodyText"/>
              <w:rPr>
                <w:lang w:val="cy-GB"/>
              </w:rPr>
            </w:pPr>
          </w:p>
        </w:tc>
      </w:tr>
      <w:tr w:rsidR="00BD004B" w:rsidRPr="00682EBD" w14:paraId="21BE0E8E" w14:textId="77777777" w:rsidTr="00F80DD0">
        <w:tc>
          <w:tcPr>
            <w:tcW w:w="9889" w:type="dxa"/>
          </w:tcPr>
          <w:p w14:paraId="6BC28D92" w14:textId="54964FF9" w:rsidR="00BD004B" w:rsidRPr="00682EBD" w:rsidRDefault="00511F95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</w:t>
            </w:r>
            <w:r w:rsidRPr="004E2020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682EBD" w14:paraId="550C2C01" w14:textId="77777777" w:rsidTr="00F80DD0">
        <w:tc>
          <w:tcPr>
            <w:tcW w:w="9889" w:type="dxa"/>
          </w:tcPr>
          <w:p w14:paraId="13412273" w14:textId="26DE4442" w:rsidR="00BD004B" w:rsidRPr="00682EBD" w:rsidRDefault="00F27478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Mynychu sesiynau briffio a hyfforddiant a fydd yn fy helpu i gyflawni fy rôl e.e</w:t>
            </w:r>
            <w:r w:rsidR="00E6483C" w:rsidRPr="00682EBD">
              <w:rPr>
                <w:sz w:val="24"/>
                <w:lang w:val="cy-GB"/>
              </w:rPr>
              <w:t>.</w:t>
            </w:r>
          </w:p>
          <w:p w14:paraId="36248311" w14:textId="0567A88C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Cynllunio</w:t>
            </w:r>
            <w:r w:rsidR="00E6483C" w:rsidRPr="00682EBD">
              <w:rPr>
                <w:sz w:val="24"/>
                <w:lang w:val="cy-GB"/>
              </w:rPr>
              <w:t xml:space="preserve"> </w:t>
            </w:r>
          </w:p>
          <w:p w14:paraId="6A686038" w14:textId="0843E473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Deall cyllidebau</w:t>
            </w:r>
          </w:p>
          <w:p w14:paraId="299552B3" w14:textId="1A3E4B1F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Rolau a Chyfrifoldebau</w:t>
            </w:r>
          </w:p>
          <w:p w14:paraId="56D3E433" w14:textId="0F873DC5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 Cyfansoddiad</w:t>
            </w:r>
          </w:p>
          <w:p w14:paraId="68E74A34" w14:textId="59011206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Gwasanaethau Technegol</w:t>
            </w:r>
          </w:p>
          <w:p w14:paraId="153E363F" w14:textId="3378FFE3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Gwasanaethau Cymdeithasol</w:t>
            </w:r>
          </w:p>
          <w:p w14:paraId="081B0B7E" w14:textId="1EB5ED3E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Adfywio</w:t>
            </w:r>
          </w:p>
          <w:p w14:paraId="6B5E9520" w14:textId="244B4565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Cludiant o’r </w:t>
            </w:r>
            <w:r w:rsidR="00CA57F0">
              <w:rPr>
                <w:sz w:val="24"/>
                <w:lang w:val="cy-GB"/>
              </w:rPr>
              <w:t>C</w:t>
            </w:r>
            <w:r>
              <w:rPr>
                <w:sz w:val="24"/>
                <w:lang w:val="cy-GB"/>
              </w:rPr>
              <w:t xml:space="preserve">artref i’r </w:t>
            </w:r>
            <w:r w:rsidR="00CA57F0">
              <w:rPr>
                <w:sz w:val="24"/>
                <w:lang w:val="cy-GB"/>
              </w:rPr>
              <w:t>Y</w:t>
            </w:r>
            <w:r>
              <w:rPr>
                <w:sz w:val="24"/>
                <w:lang w:val="cy-GB"/>
              </w:rPr>
              <w:t>sgol</w:t>
            </w:r>
          </w:p>
          <w:p w14:paraId="7F3FF9BE" w14:textId="755CB8AE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Addysg</w:t>
            </w:r>
          </w:p>
          <w:p w14:paraId="6485EF92" w14:textId="6BD0DA0F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Canlyniadau </w:t>
            </w:r>
            <w:r w:rsidR="00CA57F0">
              <w:rPr>
                <w:sz w:val="24"/>
                <w:lang w:val="cy-GB"/>
              </w:rPr>
              <w:t>Ô</w:t>
            </w:r>
            <w:r>
              <w:rPr>
                <w:sz w:val="24"/>
                <w:lang w:val="cy-GB"/>
              </w:rPr>
              <w:t>l-16</w:t>
            </w:r>
          </w:p>
          <w:p w14:paraId="4EE59256" w14:textId="150292EF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Rôl y Gwasanaethau Democrataidd</w:t>
            </w:r>
          </w:p>
          <w:p w14:paraId="189038CF" w14:textId="0986795D" w:rsidR="00E6483C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Cynhwysiant Digidol</w:t>
            </w:r>
          </w:p>
          <w:p w14:paraId="3A507C4B" w14:textId="5AD162AA" w:rsidR="00720529" w:rsidRPr="00682EBD" w:rsidRDefault="00720529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 w:rsidRPr="00682EBD">
              <w:rPr>
                <w:sz w:val="24"/>
                <w:lang w:val="cy-GB"/>
              </w:rPr>
              <w:t>C</w:t>
            </w:r>
            <w:r w:rsidR="00F27478">
              <w:rPr>
                <w:sz w:val="24"/>
                <w:lang w:val="cy-GB"/>
              </w:rPr>
              <w:t>yfathrebu</w:t>
            </w:r>
          </w:p>
          <w:p w14:paraId="3645511A" w14:textId="42959E0F" w:rsidR="00720529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Cod Ymddygiad</w:t>
            </w:r>
          </w:p>
          <w:p w14:paraId="5C6368B3" w14:textId="17BC76C6" w:rsidR="00610B0A" w:rsidRPr="00682EBD" w:rsidRDefault="00610B0A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 w:rsidRPr="00682EBD">
              <w:rPr>
                <w:sz w:val="24"/>
                <w:lang w:val="cy-GB"/>
              </w:rPr>
              <w:t>Bio</w:t>
            </w:r>
            <w:r w:rsidR="00F27478">
              <w:rPr>
                <w:sz w:val="24"/>
                <w:lang w:val="cy-GB"/>
              </w:rPr>
              <w:t>amrywiaeth</w:t>
            </w:r>
          </w:p>
          <w:p w14:paraId="64107C17" w14:textId="38CF13AA" w:rsidR="00610B0A" w:rsidRPr="00682EBD" w:rsidRDefault="00F27478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Rhianta Corfforaethol</w:t>
            </w:r>
          </w:p>
          <w:p w14:paraId="757CC7E8" w14:textId="139B8807" w:rsidR="00BD004B" w:rsidRPr="00682EBD" w:rsidRDefault="00F27478" w:rsidP="004E4E12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CDLl</w:t>
            </w:r>
          </w:p>
          <w:p w14:paraId="71012C44" w14:textId="0C649BD1" w:rsidR="00F935A6" w:rsidRPr="00682EBD" w:rsidRDefault="00F935A6" w:rsidP="00F935A6">
            <w:pPr>
              <w:pStyle w:val="BodyText"/>
              <w:ind w:left="720"/>
              <w:jc w:val="both"/>
              <w:rPr>
                <w:sz w:val="24"/>
                <w:lang w:val="cy-GB"/>
              </w:rPr>
            </w:pPr>
          </w:p>
        </w:tc>
      </w:tr>
      <w:tr w:rsidR="00BD004B" w:rsidRPr="00682EBD" w14:paraId="77590036" w14:textId="77777777" w:rsidTr="00F80DD0">
        <w:tc>
          <w:tcPr>
            <w:tcW w:w="9889" w:type="dxa"/>
          </w:tcPr>
          <w:p w14:paraId="4F011394" w14:textId="615E94CB" w:rsidR="00BD004B" w:rsidRPr="00682EBD" w:rsidRDefault="003B1DE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682EBD" w14:paraId="7FFD2CD4" w14:textId="77777777" w:rsidTr="009E013C">
        <w:trPr>
          <w:trHeight w:val="1266"/>
        </w:trPr>
        <w:tc>
          <w:tcPr>
            <w:tcW w:w="9889" w:type="dxa"/>
          </w:tcPr>
          <w:p w14:paraId="3E8E888A" w14:textId="3938348F" w:rsidR="00720529" w:rsidRPr="00682EBD" w:rsidRDefault="00F27478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Rwy’n Ysgrifennydd ac yn un o Ymddiriedolwyr </w:t>
            </w:r>
            <w:r w:rsidR="00BE2707">
              <w:rPr>
                <w:sz w:val="24"/>
                <w:lang w:val="cy-GB"/>
              </w:rPr>
              <w:t>Sefydliad</w:t>
            </w:r>
            <w:r>
              <w:rPr>
                <w:sz w:val="24"/>
                <w:lang w:val="cy-GB"/>
              </w:rPr>
              <w:t xml:space="preserve"> Abertyleri ac ochr yn ochr â 6 o ymddiriedolwyr eraill, rydym yn gweithio’n galed i godi </w:t>
            </w:r>
            <w:r w:rsidR="00BE2707">
              <w:rPr>
                <w:sz w:val="24"/>
                <w:lang w:val="cy-GB"/>
              </w:rPr>
              <w:t>arian ac ailagor yr adeilad pwysig iawn yma fel hyb cymunedol ar gyfer pobl leol. Mae hyn yn mynd â llawer o amser ond rydym yn symud ymlaen</w:t>
            </w:r>
            <w:r w:rsidR="00720529" w:rsidRPr="00682EBD">
              <w:rPr>
                <w:sz w:val="24"/>
                <w:lang w:val="cy-GB"/>
              </w:rPr>
              <w:t>.</w:t>
            </w:r>
          </w:p>
          <w:p w14:paraId="40C9547C" w14:textId="77777777" w:rsidR="00720529" w:rsidRPr="00682EBD" w:rsidRDefault="00720529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2C6A0397" w14:textId="38C7BEA9" w:rsidR="00BD004B" w:rsidRPr="00682EBD" w:rsidRDefault="006D6706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Rwy’n falch </w:t>
            </w:r>
            <w:r w:rsidR="00206407">
              <w:rPr>
                <w:sz w:val="24"/>
                <w:lang w:val="cy-GB"/>
              </w:rPr>
              <w:t>o</w:t>
            </w:r>
            <w:r>
              <w:rPr>
                <w:sz w:val="24"/>
                <w:lang w:val="cy-GB"/>
              </w:rPr>
              <w:t xml:space="preserve"> fod yn Llywydd Band Pres Tref Abertyleri – rôl yr wyf yn ei </w:t>
            </w:r>
            <w:r w:rsidR="002C2EE1">
              <w:rPr>
                <w:sz w:val="24"/>
                <w:lang w:val="cy-GB"/>
              </w:rPr>
              <w:t>chymryd yn wirioneddol o ddifrif. Rwy’n mynychu cyfarfodydd a chyngherddau ac ati ac yn helpu i hyrwyddo’r band yn y Gymuned ac yn yr ardal ehangach trwy’r cyfryngau Cymdeithasol</w:t>
            </w:r>
            <w:r w:rsidR="00720529" w:rsidRPr="00682EBD">
              <w:rPr>
                <w:sz w:val="24"/>
                <w:lang w:val="cy-GB"/>
              </w:rPr>
              <w:t>.</w:t>
            </w:r>
          </w:p>
          <w:p w14:paraId="7A817A37" w14:textId="77777777" w:rsidR="00720529" w:rsidRPr="00682EBD" w:rsidRDefault="00720529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668083D2" w14:textId="443ADFD8" w:rsidR="00720529" w:rsidRPr="00682EBD" w:rsidRDefault="00206407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Rwy’n rhedeg nifer o gyfrifon ar y cyfryngau cymdeithasol a thudalennau ar Twitter (X), Facebook ac Instagram, ar ran Sefydliad Abertyleri. Mae gen i dudalen ar wahân ar Facebook ar gyfer fy ngwaith </w:t>
            </w:r>
            <w:r w:rsidR="00DE4F77">
              <w:rPr>
                <w:sz w:val="24"/>
                <w:lang w:val="cy-GB"/>
              </w:rPr>
              <w:t>i’r</w:t>
            </w:r>
            <w:r>
              <w:rPr>
                <w:sz w:val="24"/>
                <w:lang w:val="cy-GB"/>
              </w:rPr>
              <w:t xml:space="preserve"> Cyngor, sy’n </w:t>
            </w:r>
            <w:r w:rsidR="00473BBC">
              <w:rPr>
                <w:sz w:val="24"/>
                <w:lang w:val="cy-GB"/>
              </w:rPr>
              <w:t>weithredol iawn ac yn offeryn cyfathrebu gwych</w:t>
            </w:r>
            <w:r w:rsidR="009E013C" w:rsidRPr="00682EBD">
              <w:rPr>
                <w:sz w:val="24"/>
                <w:lang w:val="cy-GB"/>
              </w:rPr>
              <w:t>.</w:t>
            </w:r>
            <w:r w:rsidR="00473BBC">
              <w:rPr>
                <w:sz w:val="24"/>
                <w:lang w:val="cy-GB"/>
              </w:rPr>
              <w:t xml:space="preserve"> Mae gan y dudalen hon nifer o ddilynwyr ac mae pobl yn cysylltu â mi trwy’r sianeli hyn yn ddyddiol.</w:t>
            </w:r>
          </w:p>
          <w:p w14:paraId="11D16D59" w14:textId="77777777" w:rsidR="00720529" w:rsidRPr="00682EBD" w:rsidRDefault="00720529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6C8EA4F8" w14:textId="30A48703" w:rsidR="00B0759C" w:rsidRPr="00682EBD" w:rsidRDefault="00473BBC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Rwy’n rhedeg tudalen Facebook o’r enw</w:t>
            </w:r>
            <w:r w:rsidR="00720529" w:rsidRPr="00682EBD">
              <w:rPr>
                <w:sz w:val="24"/>
                <w:lang w:val="cy-GB"/>
              </w:rPr>
              <w:t xml:space="preserve"> </w:t>
            </w:r>
            <w:r w:rsidR="00F935A6" w:rsidRPr="00682EBD">
              <w:rPr>
                <w:sz w:val="24"/>
                <w:lang w:val="cy-GB"/>
              </w:rPr>
              <w:t>‘</w:t>
            </w:r>
            <w:r w:rsidR="00BB4AE4" w:rsidRPr="00682EBD">
              <w:rPr>
                <w:sz w:val="24"/>
                <w:lang w:val="cy-GB"/>
              </w:rPr>
              <w:t>What’s</w:t>
            </w:r>
            <w:r w:rsidR="00720529" w:rsidRPr="00682EBD">
              <w:rPr>
                <w:sz w:val="24"/>
                <w:lang w:val="cy-GB"/>
              </w:rPr>
              <w:t xml:space="preserve"> on in Abertillery and the Ebbw Fach Valley</w:t>
            </w:r>
            <w:r w:rsidR="008C6ECE">
              <w:rPr>
                <w:sz w:val="24"/>
                <w:lang w:val="cy-GB"/>
              </w:rPr>
              <w:t>’</w:t>
            </w:r>
            <w:r w:rsidR="00720529" w:rsidRPr="00682EBD">
              <w:rPr>
                <w:sz w:val="24"/>
                <w:lang w:val="cy-GB"/>
              </w:rPr>
              <w:t xml:space="preserve">, </w:t>
            </w:r>
            <w:r w:rsidR="008C6ECE">
              <w:rPr>
                <w:sz w:val="24"/>
                <w:lang w:val="cy-GB"/>
              </w:rPr>
              <w:t xml:space="preserve">sy’n hyrwyddo grwpiau, timau chwaraeon, lleoliadau a digwyddiadau lleol yn </w:t>
            </w:r>
            <w:r w:rsidR="00F35AC0">
              <w:rPr>
                <w:sz w:val="24"/>
                <w:lang w:val="cy-GB"/>
              </w:rPr>
              <w:t>ac o amgylch ein hardal</w:t>
            </w:r>
            <w:r w:rsidR="00B0759C" w:rsidRPr="00682EBD">
              <w:rPr>
                <w:sz w:val="24"/>
                <w:lang w:val="cy-GB"/>
              </w:rPr>
              <w:t>.</w:t>
            </w:r>
          </w:p>
          <w:p w14:paraId="32467F0A" w14:textId="77777777" w:rsidR="00F35AC0" w:rsidRDefault="00F35AC0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41FAED0C" w14:textId="3BC53068" w:rsidR="00720529" w:rsidRPr="00682EBD" w:rsidRDefault="00F35AC0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Rwy’n hyrwyddwr c</w:t>
            </w:r>
            <w:r w:rsidR="00AE70E5">
              <w:rPr>
                <w:sz w:val="24"/>
                <w:lang w:val="cy-GB"/>
              </w:rPr>
              <w:t>odi</w:t>
            </w:r>
            <w:r>
              <w:rPr>
                <w:sz w:val="24"/>
                <w:lang w:val="cy-GB"/>
              </w:rPr>
              <w:t xml:space="preserve"> sbwriel i BG ac yn </w:t>
            </w:r>
            <w:r w:rsidR="00AE70E5">
              <w:rPr>
                <w:sz w:val="24"/>
                <w:lang w:val="cy-GB"/>
              </w:rPr>
              <w:t>codi sbwriel yn aml yn fy ardal fy hun ac yn cymryd rhan mewn digwyddiadau codi sbwriel/glanhau cymunedol mwy pan fo</w:t>
            </w:r>
            <w:r w:rsidR="008907BE">
              <w:rPr>
                <w:sz w:val="24"/>
                <w:lang w:val="cy-GB"/>
              </w:rPr>
              <w:t xml:space="preserve"> fy nyddiadur yn caniatáu</w:t>
            </w:r>
            <w:r w:rsidR="009E013C" w:rsidRPr="00682EBD">
              <w:rPr>
                <w:sz w:val="24"/>
                <w:lang w:val="cy-GB"/>
              </w:rPr>
              <w:t>.</w:t>
            </w:r>
          </w:p>
          <w:p w14:paraId="6765153F" w14:textId="77777777" w:rsidR="00720529" w:rsidRPr="00682EBD" w:rsidRDefault="00720529" w:rsidP="004E4E12">
            <w:pPr>
              <w:pStyle w:val="BodyText"/>
              <w:jc w:val="both"/>
              <w:rPr>
                <w:lang w:val="cy-GB"/>
              </w:rPr>
            </w:pPr>
          </w:p>
          <w:p w14:paraId="1A9FD00C" w14:textId="77777777" w:rsidR="00BD004B" w:rsidRPr="00682EBD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682EBD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2E0A2CF1" w:rsidR="00BD004B" w:rsidRPr="00682EBD" w:rsidRDefault="00937AB1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Llofnod y Cynghorydd</w:t>
            </w:r>
            <w:r w:rsidR="00BD004B" w:rsidRPr="00682EBD">
              <w:rPr>
                <w:b/>
                <w:bCs/>
                <w:lang w:val="cy-GB"/>
              </w:rPr>
              <w:t>:</w:t>
            </w:r>
            <w:r w:rsidR="00BB4AE4" w:rsidRPr="00682EBD">
              <w:rPr>
                <w:b/>
                <w:bCs/>
                <w:lang w:val="cy-GB"/>
              </w:rPr>
              <w:t xml:space="preserve">  J Holt</w:t>
            </w:r>
          </w:p>
          <w:p w14:paraId="5B530DA8" w14:textId="77777777" w:rsidR="00BD004B" w:rsidRPr="00682EBD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7781B334" w:rsidR="00BD004B" w:rsidRPr="00682EBD" w:rsidRDefault="0025080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4E2020">
              <w:rPr>
                <w:b/>
                <w:bCs/>
                <w:lang w:val="cy-GB"/>
              </w:rPr>
              <w:t>D</w:t>
            </w:r>
            <w:r>
              <w:rPr>
                <w:b/>
                <w:bCs/>
                <w:lang w:val="cy-GB"/>
              </w:rPr>
              <w:t>yddiad</w:t>
            </w:r>
            <w:r w:rsidR="00BD004B" w:rsidRPr="00682EBD">
              <w:rPr>
                <w:b/>
                <w:bCs/>
                <w:lang w:val="cy-GB"/>
              </w:rPr>
              <w:t>:</w:t>
            </w:r>
            <w:r w:rsidR="00BB4AE4" w:rsidRPr="00682EBD">
              <w:rPr>
                <w:b/>
                <w:bCs/>
                <w:lang w:val="cy-GB"/>
              </w:rPr>
              <w:t xml:space="preserve"> </w:t>
            </w:r>
            <w:r w:rsidR="00610B0A" w:rsidRPr="00682EBD">
              <w:rPr>
                <w:b/>
                <w:bCs/>
                <w:lang w:val="cy-GB"/>
              </w:rPr>
              <w:t>01</w:t>
            </w:r>
            <w:r w:rsidR="00BB4AE4" w:rsidRPr="00682EBD">
              <w:rPr>
                <w:b/>
                <w:bCs/>
                <w:lang w:val="cy-GB"/>
              </w:rPr>
              <w:t>/0</w:t>
            </w:r>
            <w:r w:rsidR="00610B0A" w:rsidRPr="00682EBD">
              <w:rPr>
                <w:b/>
                <w:bCs/>
                <w:lang w:val="cy-GB"/>
              </w:rPr>
              <w:t>5</w:t>
            </w:r>
            <w:r w:rsidR="00BB4AE4" w:rsidRPr="00682EBD">
              <w:rPr>
                <w:b/>
                <w:bCs/>
                <w:lang w:val="cy-GB"/>
              </w:rPr>
              <w:t>/202</w:t>
            </w:r>
            <w:r w:rsidR="00610B0A" w:rsidRPr="00682EBD">
              <w:rPr>
                <w:b/>
                <w:bCs/>
                <w:lang w:val="cy-GB"/>
              </w:rPr>
              <w:t>4</w:t>
            </w:r>
          </w:p>
        </w:tc>
      </w:tr>
    </w:tbl>
    <w:p w14:paraId="419C3B1E" w14:textId="77777777" w:rsidR="00BD004B" w:rsidRPr="00682EBD" w:rsidRDefault="00BD004B" w:rsidP="00BD004B">
      <w:pPr>
        <w:rPr>
          <w:lang w:val="cy-GB"/>
        </w:rPr>
      </w:pPr>
    </w:p>
    <w:sectPr w:rsidR="00BD004B" w:rsidRPr="00682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027D"/>
    <w:multiLevelType w:val="hybridMultilevel"/>
    <w:tmpl w:val="2E2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1"/>
  </w:num>
  <w:num w:numId="2" w16cid:durableId="2008557860">
    <w:abstractNumId w:val="2"/>
  </w:num>
  <w:num w:numId="3" w16cid:durableId="82262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17ABB"/>
    <w:rsid w:val="00153A08"/>
    <w:rsid w:val="001D3C17"/>
    <w:rsid w:val="001E18AA"/>
    <w:rsid w:val="00206407"/>
    <w:rsid w:val="00221A1D"/>
    <w:rsid w:val="00240837"/>
    <w:rsid w:val="00250808"/>
    <w:rsid w:val="00251019"/>
    <w:rsid w:val="002C2EE1"/>
    <w:rsid w:val="0038132C"/>
    <w:rsid w:val="00385688"/>
    <w:rsid w:val="00385A45"/>
    <w:rsid w:val="003B1DE7"/>
    <w:rsid w:val="003C5451"/>
    <w:rsid w:val="00444901"/>
    <w:rsid w:val="00473BBC"/>
    <w:rsid w:val="00491CE5"/>
    <w:rsid w:val="004D45AB"/>
    <w:rsid w:val="004E4E12"/>
    <w:rsid w:val="00511F95"/>
    <w:rsid w:val="005D0B46"/>
    <w:rsid w:val="00610B0A"/>
    <w:rsid w:val="00615385"/>
    <w:rsid w:val="00663AD5"/>
    <w:rsid w:val="00665D19"/>
    <w:rsid w:val="00682EBD"/>
    <w:rsid w:val="006841A6"/>
    <w:rsid w:val="006D3891"/>
    <w:rsid w:val="006D6706"/>
    <w:rsid w:val="00720529"/>
    <w:rsid w:val="007974A7"/>
    <w:rsid w:val="007B1D0B"/>
    <w:rsid w:val="007C2D9F"/>
    <w:rsid w:val="00860D85"/>
    <w:rsid w:val="008907BE"/>
    <w:rsid w:val="008C6ECE"/>
    <w:rsid w:val="00937AB1"/>
    <w:rsid w:val="00973EB9"/>
    <w:rsid w:val="009814E4"/>
    <w:rsid w:val="009D4D34"/>
    <w:rsid w:val="009E013C"/>
    <w:rsid w:val="00A87BB7"/>
    <w:rsid w:val="00AA23C8"/>
    <w:rsid w:val="00AB6355"/>
    <w:rsid w:val="00AE70E5"/>
    <w:rsid w:val="00B0759C"/>
    <w:rsid w:val="00B1253A"/>
    <w:rsid w:val="00B926A5"/>
    <w:rsid w:val="00BB4AE4"/>
    <w:rsid w:val="00BD004B"/>
    <w:rsid w:val="00BD6A67"/>
    <w:rsid w:val="00BE2707"/>
    <w:rsid w:val="00BE584C"/>
    <w:rsid w:val="00C10431"/>
    <w:rsid w:val="00C17D22"/>
    <w:rsid w:val="00C416DF"/>
    <w:rsid w:val="00C54CE1"/>
    <w:rsid w:val="00C95F10"/>
    <w:rsid w:val="00CA57F0"/>
    <w:rsid w:val="00CB2B7A"/>
    <w:rsid w:val="00D465D4"/>
    <w:rsid w:val="00DE4F77"/>
    <w:rsid w:val="00E05651"/>
    <w:rsid w:val="00E57365"/>
    <w:rsid w:val="00E6483C"/>
    <w:rsid w:val="00EF2DD1"/>
    <w:rsid w:val="00F000CF"/>
    <w:rsid w:val="00F04671"/>
    <w:rsid w:val="00F2710D"/>
    <w:rsid w:val="00F27478"/>
    <w:rsid w:val="00F34371"/>
    <w:rsid w:val="00F35AC0"/>
    <w:rsid w:val="00F51860"/>
    <w:rsid w:val="00F80DD0"/>
    <w:rsid w:val="00F935A6"/>
    <w:rsid w:val="00FD0D5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39</cp:revision>
  <cp:lastPrinted>2013-10-14T10:24:00Z</cp:lastPrinted>
  <dcterms:created xsi:type="dcterms:W3CDTF">2024-07-01T22:33:00Z</dcterms:created>
  <dcterms:modified xsi:type="dcterms:W3CDTF">2024-07-02T13:12:00Z</dcterms:modified>
</cp:coreProperties>
</file>